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E344D" w14:textId="77777777" w:rsidR="00EB6A4B" w:rsidRDefault="00EB6A4B" w:rsidP="00B90FA8">
      <w:pPr>
        <w:pStyle w:val="Titolosommario"/>
        <w:spacing w:befor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4FEAAC7F" w14:textId="77777777" w:rsidR="00C00346" w:rsidRPr="006B6AAD" w:rsidRDefault="00C00346" w:rsidP="002139CC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  <w:r w:rsidRPr="006B6AAD">
        <w:rPr>
          <w:rFonts w:ascii="Century Gothic" w:hAnsi="Century Gothic" w:cstheme="minorHAnsi"/>
          <w:b/>
          <w:bCs/>
        </w:rPr>
        <w:t>Allegato 2</w:t>
      </w:r>
    </w:p>
    <w:p w14:paraId="78E871E7" w14:textId="77777777" w:rsidR="002139CC" w:rsidRPr="006B6AAD" w:rsidRDefault="002139CC" w:rsidP="002139CC">
      <w:pPr>
        <w:pStyle w:val="Normale1"/>
        <w:tabs>
          <w:tab w:val="right" w:leader="dot" w:pos="9870"/>
        </w:tabs>
        <w:spacing w:after="0"/>
        <w:jc w:val="right"/>
        <w:rPr>
          <w:rFonts w:ascii="Century Gothic" w:hAnsi="Century Gothic" w:cstheme="minorHAnsi"/>
          <w:b/>
          <w:bCs/>
        </w:rPr>
      </w:pPr>
    </w:p>
    <w:p w14:paraId="0866AF18" w14:textId="77777777" w:rsidR="002139CC" w:rsidRPr="002139CC" w:rsidRDefault="002139CC" w:rsidP="002139CC">
      <w:pPr>
        <w:pStyle w:val="Normale1"/>
        <w:tabs>
          <w:tab w:val="right" w:leader="dot" w:pos="9870"/>
        </w:tabs>
        <w:spacing w:after="0"/>
        <w:jc w:val="center"/>
        <w:rPr>
          <w:rFonts w:ascii="Century Gothic" w:hAnsi="Century Gothic" w:cstheme="minorHAnsi"/>
          <w:b/>
          <w:bCs/>
        </w:rPr>
      </w:pPr>
      <w:r w:rsidRPr="006B6AAD">
        <w:rPr>
          <w:rFonts w:ascii="Century Gothic" w:hAnsi="Century Gothic" w:cstheme="minorHAnsi"/>
          <w:b/>
          <w:bCs/>
        </w:rPr>
        <w:t>SCHEDA PROGETTO</w:t>
      </w:r>
    </w:p>
    <w:p w14:paraId="6657EF14" w14:textId="77777777" w:rsidR="007D5BC9" w:rsidRDefault="007D5BC9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67BB76B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PARTE A</w:t>
      </w:r>
    </w:p>
    <w:p w14:paraId="633865F3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PRESENTAZIONE COMPLESSIVA DEGLI INTERVENTI E DEL PARTENARIATO </w:t>
      </w:r>
    </w:p>
    <w:p w14:paraId="05AC1291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Cs/>
          <w:sz w:val="20"/>
          <w:szCs w:val="20"/>
        </w:rPr>
      </w:pPr>
      <w:r w:rsidRPr="00FD1A2C">
        <w:rPr>
          <w:rFonts w:ascii="Century Gothic" w:eastAsia="Calibri" w:hAnsi="Century Gothic" w:cs="Times New Roman"/>
          <w:bCs/>
          <w:sz w:val="20"/>
          <w:szCs w:val="20"/>
        </w:rPr>
        <w:t>(DA COMPILARE A CURA DELL’ENTE PROPONENTE)</w:t>
      </w:r>
    </w:p>
    <w:p w14:paraId="3550FEBF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7F49B67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caps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caps/>
          <w:sz w:val="20"/>
          <w:szCs w:val="20"/>
        </w:rPr>
        <w:t xml:space="preserve">TITOLO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21011E48" w14:textId="77777777" w:rsidTr="00EE6F27">
        <w:tc>
          <w:tcPr>
            <w:tcW w:w="9778" w:type="dxa"/>
            <w:shd w:val="clear" w:color="auto" w:fill="auto"/>
          </w:tcPr>
          <w:p w14:paraId="49E994DF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2F37FE1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p w14:paraId="127DBEC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caps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caps/>
          <w:sz w:val="20"/>
          <w:szCs w:val="20"/>
        </w:rPr>
        <w:t>Ente capofila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5CACDA35" w14:textId="77777777" w:rsidTr="00EE6F27">
        <w:tc>
          <w:tcPr>
            <w:tcW w:w="9778" w:type="dxa"/>
            <w:shd w:val="clear" w:color="auto" w:fill="auto"/>
          </w:tcPr>
          <w:p w14:paraId="7D0C51D9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3BFE24" w14:textId="77777777" w:rsid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0E919195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RESPONSABILE DELL’ATTUAZIONE DEL PROGETTO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0CAA9862" w14:textId="77777777" w:rsidTr="00EE6F27">
        <w:tc>
          <w:tcPr>
            <w:tcW w:w="9778" w:type="dxa"/>
            <w:shd w:val="clear" w:color="auto" w:fill="auto"/>
          </w:tcPr>
          <w:p w14:paraId="018AC731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Nome e Cognome: </w:t>
            </w:r>
          </w:p>
          <w:p w14:paraId="44084FE8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Indirizzo e-mail: </w:t>
            </w:r>
          </w:p>
          <w:p w14:paraId="0DEE5E76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Telefono: </w:t>
            </w:r>
          </w:p>
        </w:tc>
      </w:tr>
    </w:tbl>
    <w:p w14:paraId="07A48DF8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p w14:paraId="4EE71692" w14:textId="77777777" w:rsidR="00FD1A2C" w:rsidRPr="00FD1A2C" w:rsidRDefault="00FD1A2C" w:rsidP="00FD1A2C">
      <w:pPr>
        <w:spacing w:after="0"/>
      </w:pPr>
    </w:p>
    <w:p w14:paraId="1259B0B7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COMPOSIZIONE E CARATTERISTICHE DEL PARTENARIATO</w:t>
      </w:r>
    </w:p>
    <w:p w14:paraId="15DD0F82" w14:textId="77777777" w:rsidR="00FD1A2C" w:rsidRPr="00FD1A2C" w:rsidRDefault="00FD1A2C" w:rsidP="00FD1A2C">
      <w:pPr>
        <w:jc w:val="both"/>
        <w:rPr>
          <w:rFonts w:ascii="Century Gothic" w:hAnsi="Century Gothic"/>
          <w:b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Elencare i partner e documentare le caratteristiche del partenariato, evidenziare le motivazioni che giustificano la scelta dei partner, la genesi del partenariato stesso e la modalità di cogestione. Descrivere la rappresentatività di ogni partner, in particolare con riferimento all’esperienza pregressa in tale ambito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5CA8BC73" w14:textId="77777777" w:rsidR="00FD1A2C" w:rsidRPr="00FD1A2C" w:rsidRDefault="00FD1A2C" w:rsidP="00FD1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505279E4" w14:textId="77777777" w:rsidR="00FD1A2C" w:rsidRPr="00FD1A2C" w:rsidRDefault="00FD1A2C" w:rsidP="00FD1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284" w:hanging="280"/>
        <w:jc w:val="both"/>
        <w:rPr>
          <w:rFonts w:ascii="Century Gothic" w:hAnsi="Century Gothic"/>
          <w:sz w:val="20"/>
          <w:szCs w:val="20"/>
        </w:rPr>
      </w:pPr>
    </w:p>
    <w:p w14:paraId="071B122C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494DC81" w14:textId="77777777" w:rsidR="00FD1A2C" w:rsidRPr="00FD1A2C" w:rsidRDefault="00FD1A2C" w:rsidP="00FD1A2C">
      <w:pPr>
        <w:spacing w:after="0" w:line="240" w:lineRule="auto"/>
        <w:jc w:val="both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DURATA DEL PROGETTO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FD1A2C" w:rsidRPr="00FD1A2C" w14:paraId="0F2D263F" w14:textId="77777777" w:rsidTr="00EE6F27">
        <w:tc>
          <w:tcPr>
            <w:tcW w:w="9778" w:type="dxa"/>
            <w:shd w:val="clear" w:color="auto" w:fill="auto"/>
          </w:tcPr>
          <w:p w14:paraId="4DDC1562" w14:textId="77777777" w:rsidR="00FD1A2C" w:rsidRPr="00FD1A2C" w:rsidRDefault="00FD1A2C" w:rsidP="00FD1A2C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FD1A2C">
              <w:rPr>
                <w:rFonts w:ascii="Century Gothic" w:hAnsi="Century Gothic"/>
                <w:sz w:val="20"/>
                <w:szCs w:val="20"/>
              </w:rPr>
              <w:t xml:space="preserve">Data di avvio </w:t>
            </w:r>
            <w:r w:rsidRPr="00FD1A2C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FD1A2C">
              <w:rPr>
                <w:rFonts w:ascii="Century Gothic" w:hAnsi="Century Gothic"/>
                <w:sz w:val="20"/>
                <w:szCs w:val="20"/>
              </w:rPr>
              <w:t xml:space="preserve">  e data di conclusione  </w:t>
            </w:r>
            <w:r w:rsidRPr="00FD1A2C">
              <w:rPr>
                <w:rFonts w:ascii="Century Gothic" w:hAnsi="Century Gothic"/>
                <w:i/>
                <w:color w:val="767171"/>
                <w:sz w:val="20"/>
                <w:szCs w:val="20"/>
              </w:rPr>
              <w:t>gg/mm/aa</w:t>
            </w:r>
            <w:r w:rsidRPr="00FD1A2C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</w:tr>
    </w:tbl>
    <w:p w14:paraId="522109F7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88822B8" w14:textId="77777777" w:rsidR="00FD1A2C" w:rsidRPr="00FD1A2C" w:rsidRDefault="00FD1A2C" w:rsidP="00FD1A2C">
      <w:pPr>
        <w:spacing w:after="0"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sz w:val="20"/>
          <w:szCs w:val="20"/>
        </w:rPr>
        <w:br w:type="page"/>
      </w:r>
      <w:r w:rsidRPr="00FD1A2C">
        <w:rPr>
          <w:rFonts w:ascii="Century Gothic" w:hAnsi="Century Gothic"/>
          <w:b/>
          <w:bCs/>
          <w:sz w:val="20"/>
          <w:szCs w:val="20"/>
        </w:rPr>
        <w:lastRenderedPageBreak/>
        <w:t>PARTE B</w:t>
      </w:r>
    </w:p>
    <w:p w14:paraId="79A8CC73" w14:textId="77777777" w:rsidR="00FD1A2C" w:rsidRPr="00FD1A2C" w:rsidRDefault="00FD1A2C" w:rsidP="00FD1A2C">
      <w:pPr>
        <w:spacing w:after="0" w:line="240" w:lineRule="auto"/>
        <w:jc w:val="center"/>
        <w:outlineLvl w:val="0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PROPOSTA PROGETTUALE</w:t>
      </w:r>
    </w:p>
    <w:p w14:paraId="5BB84F49" w14:textId="77777777" w:rsidR="00FD1A2C" w:rsidRPr="00FD1A2C" w:rsidRDefault="00FD1A2C" w:rsidP="00FD1A2C">
      <w:pPr>
        <w:spacing w:after="0"/>
      </w:pPr>
    </w:p>
    <w:p w14:paraId="48C698EF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ANALISI </w:t>
      </w:r>
      <w:r>
        <w:rPr>
          <w:rFonts w:ascii="Century Gothic" w:eastAsia="Calibri" w:hAnsi="Century Gothic" w:cs="Times New Roman"/>
          <w:b/>
          <w:sz w:val="20"/>
          <w:szCs w:val="20"/>
        </w:rPr>
        <w:t>DI CONTESTO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 xml:space="preserve"> E 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DEI BISOGNI 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>D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EI </w:t>
      </w:r>
      <w:r w:rsidRPr="00FD1A2C">
        <w:rPr>
          <w:rFonts w:ascii="Century Gothic" w:eastAsia="Calibri" w:hAnsi="Century Gothic" w:cs="Times New Roman"/>
          <w:b/>
          <w:sz w:val="20"/>
          <w:szCs w:val="20"/>
        </w:rPr>
        <w:t>MINORI IN CONDIZIONI DI VULNERABILITA’ FAMILIARE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3484D904" w14:textId="77777777" w:rsidTr="00EE6F27">
        <w:tc>
          <w:tcPr>
            <w:tcW w:w="9663" w:type="dxa"/>
            <w:shd w:val="clear" w:color="auto" w:fill="auto"/>
          </w:tcPr>
          <w:p w14:paraId="05E5D481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97490046"/>
          </w:p>
          <w:p w14:paraId="5D161DDF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</w:tbl>
    <w:p w14:paraId="67864298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4B5C0C0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>DESCRIZIONE DETTAGLIATA DELLE ATTIVITÀ E DEGLI INTERVENTI PREVISTI</w:t>
      </w:r>
    </w:p>
    <w:p w14:paraId="6BB03F11" w14:textId="77777777" w:rsidR="00FD1A2C" w:rsidRDefault="00FD1A2C" w:rsidP="00FD1A2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Individuare </w:t>
      </w:r>
      <w:bookmarkStart w:id="1" w:name="_Hlk97892517"/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 descrivere le attività previste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con particolare riguardo alle buone pratiche </w:t>
      </w:r>
      <w:r w:rsidR="002A2A4F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validate scientificamente,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le metodologie di intervento, l’organizzazione delle attività (es. orari, numero e tipologia di personale impiegato, struttura, …)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 la loro coerenza con</w:t>
      </w:r>
      <w:r w:rsidRPr="00FD1A2C">
        <w:t xml:space="preserve"> 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alla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analisi del contesto/bisogni</w:t>
      </w:r>
      <w:r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sopra rappresentata</w:t>
      </w:r>
      <w:r w:rsidRPr="00FD1A2C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. Per ciascuna attività si chiede di indicare la tipologia ed il numero di destinatari a cui ci si rivolge. </w:t>
      </w:r>
      <w:bookmarkEnd w:id="1"/>
    </w:p>
    <w:p w14:paraId="63706DA7" w14:textId="77777777" w:rsidR="00FD1A2C" w:rsidRPr="00FD1A2C" w:rsidRDefault="00FD1A2C" w:rsidP="00FD1A2C">
      <w:pPr>
        <w:spacing w:after="0" w:line="240" w:lineRule="auto"/>
        <w:jc w:val="both"/>
        <w:rPr>
          <w:rFonts w:ascii="Century Gothic" w:eastAsia="Times New Roman" w:hAnsi="Century Gothic" w:cs="Segoe UI"/>
          <w:sz w:val="21"/>
          <w:szCs w:val="21"/>
          <w:lang w:eastAsia="it-IT"/>
        </w:rPr>
      </w:pPr>
    </w:p>
    <w:p w14:paraId="6B2B90E2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iCs/>
          <w:sz w:val="20"/>
          <w:szCs w:val="20"/>
        </w:rPr>
      </w:pPr>
    </w:p>
    <w:p w14:paraId="0162198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2B7AFBFC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Attività 1 (titolo)</w:t>
      </w:r>
    </w:p>
    <w:p w14:paraId="2821AA26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bookmarkStart w:id="2" w:name="_Hlk24972032"/>
      <w:r w:rsidRPr="00FD1A2C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2E892A3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Tempistica di realizzazione</w:t>
      </w:r>
    </w:p>
    <w:p w14:paraId="5F2651B8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5C19E316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6829A00D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Ore di servizio totali</w:t>
      </w:r>
    </w:p>
    <w:p w14:paraId="1FEE037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0908BA6A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bookmarkEnd w:id="2"/>
    <w:p w14:paraId="2EE42C7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028B3877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 xml:space="preserve">Attività 2 (titolo) </w:t>
      </w:r>
    </w:p>
    <w:p w14:paraId="3201CF2D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Descrizione attività (indicando se si tratta di nuovo intervento oppure se interventi già presenti messi in rete)</w:t>
      </w:r>
    </w:p>
    <w:p w14:paraId="0A75AFB2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Tempistica di realizzazione</w:t>
      </w:r>
    </w:p>
    <w:p w14:paraId="5FE1E893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Obiettivo specifico e risultato atteso</w:t>
      </w:r>
    </w:p>
    <w:p w14:paraId="78A42FF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N° e tipologia di personale impiegato</w:t>
      </w:r>
    </w:p>
    <w:p w14:paraId="4DD1B58E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Ore di servizio totali</w:t>
      </w:r>
    </w:p>
    <w:p w14:paraId="012EEEB8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Partner coinvolti e budget ipotizzato</w:t>
      </w:r>
    </w:p>
    <w:p w14:paraId="0088AC10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>Tipologia e numero di destinatari previsti (precisare se nuclei famigliari o singoli)</w:t>
      </w:r>
    </w:p>
    <w:p w14:paraId="163DA387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</w:p>
    <w:p w14:paraId="55B73C7B" w14:textId="77777777" w:rsidR="00FD1A2C" w:rsidRPr="00FD1A2C" w:rsidRDefault="00FD1A2C" w:rsidP="00FD1A2C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pacing w:after="0" w:line="240" w:lineRule="auto"/>
        <w:ind w:left="357"/>
        <w:jc w:val="both"/>
        <w:rPr>
          <w:rFonts w:ascii="Century Gothic" w:hAnsi="Century Gothic"/>
          <w:sz w:val="20"/>
          <w:szCs w:val="20"/>
        </w:rPr>
      </w:pPr>
      <w:r w:rsidRPr="00FD1A2C">
        <w:rPr>
          <w:rFonts w:ascii="Century Gothic" w:hAnsi="Century Gothic"/>
          <w:sz w:val="20"/>
          <w:szCs w:val="20"/>
        </w:rPr>
        <w:t>…………………</w:t>
      </w:r>
    </w:p>
    <w:p w14:paraId="71982258" w14:textId="77777777" w:rsidR="00FD1A2C" w:rsidRPr="00FD1A2C" w:rsidRDefault="00FD1A2C" w:rsidP="00FD1A2C">
      <w:pPr>
        <w:spacing w:after="0"/>
        <w:rPr>
          <w:rFonts w:ascii="Century Gothic" w:eastAsia="Calibri" w:hAnsi="Century Gothic" w:cs="Times New Roman"/>
          <w:b/>
          <w:sz w:val="20"/>
          <w:szCs w:val="20"/>
        </w:rPr>
      </w:pPr>
    </w:p>
    <w:p w14:paraId="746A8273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351B78FA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  <w:r w:rsidRPr="006B6AAD">
        <w:rPr>
          <w:rFonts w:ascii="Century Gothic" w:hAnsi="Century Gothic" w:cs="Arial"/>
          <w:b/>
          <w:bCs/>
          <w:iCs/>
          <w:sz w:val="20"/>
          <w:szCs w:val="16"/>
        </w:rPr>
        <w:t>TAVOLO DI COORDINAMENTO</w:t>
      </w:r>
    </w:p>
    <w:p w14:paraId="79FCEAC1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76C6E971" w14:textId="77777777" w:rsidR="009B71DD" w:rsidRDefault="009B71DD" w:rsidP="00FD1A2C">
      <w:pPr>
        <w:spacing w:after="0"/>
        <w:rPr>
          <w:rFonts w:ascii="Century Gothic" w:hAnsi="Century Gothic" w:cs="Arial"/>
          <w:b/>
          <w:bCs/>
          <w:iCs/>
          <w:sz w:val="20"/>
          <w:szCs w:val="16"/>
        </w:rPr>
      </w:pPr>
    </w:p>
    <w:p w14:paraId="47F693A7" w14:textId="77777777" w:rsidR="00FD1A2C" w:rsidRPr="00FD1A2C" w:rsidRDefault="00FD1A2C" w:rsidP="00FD1A2C">
      <w:pPr>
        <w:spacing w:after="0"/>
        <w:rPr>
          <w:rFonts w:ascii="Century Gothic" w:hAnsi="Century Gothic" w:cs="Arial"/>
          <w:b/>
          <w:bCs/>
          <w:iCs/>
          <w:caps/>
          <w:sz w:val="20"/>
          <w:szCs w:val="16"/>
        </w:rPr>
      </w:pPr>
      <w:r w:rsidRPr="00FD1A2C">
        <w:rPr>
          <w:rFonts w:ascii="Century Gothic" w:hAnsi="Century Gothic" w:cs="Arial"/>
          <w:b/>
          <w:bCs/>
          <w:iCs/>
          <w:sz w:val="20"/>
          <w:szCs w:val="16"/>
        </w:rPr>
        <w:t>FASI DEL PROGETTO</w:t>
      </w:r>
    </w:p>
    <w:p w14:paraId="598B5465" w14:textId="77777777" w:rsidR="00FD1A2C" w:rsidRPr="00FD1A2C" w:rsidRDefault="00FD1A2C" w:rsidP="00FD1A2C">
      <w:pPr>
        <w:spacing w:after="0"/>
        <w:rPr>
          <w:rFonts w:ascii="Century Gothic" w:hAnsi="Century Gothic" w:cs="Arial"/>
          <w:i/>
          <w:sz w:val="20"/>
          <w:szCs w:val="11"/>
        </w:rPr>
      </w:pPr>
      <w:r w:rsidRPr="00FD1A2C">
        <w:rPr>
          <w:rFonts w:ascii="Century Gothic" w:hAnsi="Century Gothic" w:cs="Arial"/>
          <w:i/>
          <w:sz w:val="20"/>
          <w:szCs w:val="11"/>
        </w:rPr>
        <w:t>Indicare per ciascuna fase del progetto: gli obiettivi, le attività previste ed i risultati corrispondenti (compilare una riga per ogni fase del progetto)</w:t>
      </w:r>
    </w:p>
    <w:p w14:paraId="513181A7" w14:textId="77777777" w:rsidR="00FD1A2C" w:rsidRPr="00FD1A2C" w:rsidRDefault="00FD1A2C" w:rsidP="00FD1A2C">
      <w:pPr>
        <w:spacing w:after="0"/>
        <w:jc w:val="both"/>
        <w:rPr>
          <w:rFonts w:ascii="Century Gothic" w:hAnsi="Century Gothic"/>
          <w:b/>
          <w:bCs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836"/>
        <w:gridCol w:w="2369"/>
        <w:gridCol w:w="3611"/>
        <w:gridCol w:w="2180"/>
      </w:tblGrid>
      <w:tr w:rsidR="00FD1A2C" w:rsidRPr="00FD1A2C" w14:paraId="2EF657D8" w14:textId="77777777" w:rsidTr="00EE6F27">
        <w:trPr>
          <w:cantSplit/>
          <w:trHeight w:val="388"/>
          <w:jc w:val="center"/>
        </w:trPr>
        <w:tc>
          <w:tcPr>
            <w:tcW w:w="329" w:type="pct"/>
            <w:vAlign w:val="center"/>
          </w:tcPr>
          <w:p w14:paraId="7347D12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Fase</w:t>
            </w:r>
          </w:p>
        </w:tc>
        <w:tc>
          <w:tcPr>
            <w:tcW w:w="434" w:type="pct"/>
            <w:vAlign w:val="center"/>
          </w:tcPr>
          <w:p w14:paraId="252F1404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Durata</w:t>
            </w:r>
          </w:p>
        </w:tc>
        <w:tc>
          <w:tcPr>
            <w:tcW w:w="1230" w:type="pct"/>
            <w:vAlign w:val="center"/>
          </w:tcPr>
          <w:p w14:paraId="1A1FB14D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Obiettivo</w:t>
            </w:r>
          </w:p>
        </w:tc>
        <w:tc>
          <w:tcPr>
            <w:tcW w:w="1875" w:type="pct"/>
            <w:vAlign w:val="center"/>
          </w:tcPr>
          <w:p w14:paraId="4CE19443" w14:textId="77777777" w:rsidR="00FD1A2C" w:rsidRPr="00FD1A2C" w:rsidRDefault="00FD1A2C" w:rsidP="006E0C6D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Attività previste</w:t>
            </w:r>
          </w:p>
        </w:tc>
        <w:tc>
          <w:tcPr>
            <w:tcW w:w="1132" w:type="pct"/>
            <w:vAlign w:val="center"/>
          </w:tcPr>
          <w:p w14:paraId="0501BE8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Risultati attesi</w:t>
            </w:r>
          </w:p>
        </w:tc>
      </w:tr>
      <w:tr w:rsidR="00FD1A2C" w:rsidRPr="00FD1A2C" w14:paraId="6020B8FA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3B94D269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t>1</w:t>
            </w:r>
          </w:p>
        </w:tc>
        <w:tc>
          <w:tcPr>
            <w:tcW w:w="434" w:type="pct"/>
          </w:tcPr>
          <w:p w14:paraId="5758D0EC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553D238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BB451B5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  <w:p w14:paraId="4FAF82C4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/>
                <w:sz w:val="20"/>
                <w:szCs w:val="20"/>
              </w:rPr>
              <w:t>Codice identificativo azione</w:t>
            </w:r>
          </w:p>
        </w:tc>
        <w:tc>
          <w:tcPr>
            <w:tcW w:w="1132" w:type="pct"/>
          </w:tcPr>
          <w:p w14:paraId="1B387657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</w:tc>
      </w:tr>
      <w:tr w:rsidR="00FD1A2C" w:rsidRPr="00FD1A2C" w14:paraId="3043BB00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626532B3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t>2</w:t>
            </w:r>
          </w:p>
        </w:tc>
        <w:tc>
          <w:tcPr>
            <w:tcW w:w="434" w:type="pct"/>
          </w:tcPr>
          <w:p w14:paraId="5F56DBBC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2238ABEB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3280A12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62173B1D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  <w:tr w:rsidR="00FD1A2C" w:rsidRPr="00FD1A2C" w14:paraId="1A247F73" w14:textId="77777777" w:rsidTr="00EE6F27">
        <w:trPr>
          <w:cantSplit/>
          <w:trHeight w:val="840"/>
          <w:jc w:val="center"/>
        </w:trPr>
        <w:tc>
          <w:tcPr>
            <w:tcW w:w="329" w:type="pct"/>
            <w:vAlign w:val="center"/>
          </w:tcPr>
          <w:p w14:paraId="3169C552" w14:textId="77777777" w:rsidR="00FD1A2C" w:rsidRPr="00FD1A2C" w:rsidRDefault="00FD1A2C" w:rsidP="00FD1A2C">
            <w:pPr>
              <w:jc w:val="center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FD1A2C">
              <w:rPr>
                <w:rFonts w:ascii="Century Gothic" w:hAnsi="Century Gothic" w:cs="Arial"/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4" w:type="pct"/>
          </w:tcPr>
          <w:p w14:paraId="41C397DB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230" w:type="pct"/>
          </w:tcPr>
          <w:p w14:paraId="07A587D3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875" w:type="pct"/>
          </w:tcPr>
          <w:p w14:paraId="74586644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1132" w:type="pct"/>
          </w:tcPr>
          <w:p w14:paraId="7E583CE1" w14:textId="77777777" w:rsidR="00FD1A2C" w:rsidRPr="00FD1A2C" w:rsidRDefault="00FD1A2C" w:rsidP="00FD1A2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053A0E10" w14:textId="77777777" w:rsidR="00FD1A2C" w:rsidRPr="00FD1A2C" w:rsidRDefault="00FD1A2C" w:rsidP="00FD1A2C">
      <w:pPr>
        <w:tabs>
          <w:tab w:val="left" w:pos="2430"/>
        </w:tabs>
        <w:spacing w:after="0" w:line="276" w:lineRule="auto"/>
        <w:jc w:val="both"/>
        <w:rPr>
          <w:rFonts w:ascii="Century Gothic" w:hAnsi="Century Gothic"/>
          <w:sz w:val="20"/>
          <w:szCs w:val="20"/>
        </w:rPr>
      </w:pPr>
    </w:p>
    <w:p w14:paraId="1F3A2088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>INTEGRAZIONE DELLE AZIONI PROGETTUALI CON IL SISTEMA SOCIOSANITARIO, LA PROGRAMMAZIONE TERRITORIALE, IL SISTEMA SCOLASTICO/EDUCATIVO E ALTRE RETI PRESENTI SUL TERRITORIO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4F86401A" w14:textId="77777777" w:rsidTr="00EE6F27">
        <w:tc>
          <w:tcPr>
            <w:tcW w:w="9663" w:type="dxa"/>
            <w:shd w:val="clear" w:color="auto" w:fill="auto"/>
          </w:tcPr>
          <w:p w14:paraId="13FEB509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3" w:name="_Hlk97490628"/>
          </w:p>
          <w:p w14:paraId="2D73D384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3"/>
    </w:tbl>
    <w:p w14:paraId="388E97F2" w14:textId="77777777" w:rsidR="00FD1A2C" w:rsidRPr="00FD1A2C" w:rsidRDefault="00FD1A2C" w:rsidP="00FD1A2C">
      <w:pPr>
        <w:spacing w:after="0"/>
        <w:sectPr w:rsidR="00FD1A2C" w:rsidRPr="00FD1A2C" w:rsidSect="00EE6F27">
          <w:footerReference w:type="default" r:id="rId11"/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5167E81E" w14:textId="77777777" w:rsidR="00FD1A2C" w:rsidRPr="00FD1A2C" w:rsidRDefault="002A2A4F" w:rsidP="00FD1A2C">
      <w:pPr>
        <w:spacing w:after="0" w:line="240" w:lineRule="auto"/>
        <w:jc w:val="both"/>
        <w:outlineLvl w:val="1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lastRenderedPageBreak/>
        <w:t>ELEMENTI DI SOSTENIBILITÀ DEL PROGETTO</w:t>
      </w:r>
    </w:p>
    <w:p w14:paraId="1A40B280" w14:textId="77777777" w:rsidR="00FD1A2C" w:rsidRPr="00FD1A2C" w:rsidRDefault="00FD1A2C" w:rsidP="00FD1A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i/>
          <w:sz w:val="20"/>
          <w:szCs w:val="20"/>
        </w:rPr>
      </w:pPr>
      <w:r w:rsidRPr="00FD1A2C">
        <w:rPr>
          <w:rFonts w:ascii="Century Gothic" w:hAnsi="Century Gothic"/>
          <w:i/>
          <w:sz w:val="20"/>
          <w:szCs w:val="20"/>
        </w:rPr>
        <w:t xml:space="preserve">Descrivere </w:t>
      </w:r>
      <w:r w:rsidR="002A2A4F">
        <w:rPr>
          <w:rFonts w:ascii="Century Gothic" w:hAnsi="Century Gothic"/>
          <w:i/>
          <w:sz w:val="20"/>
          <w:szCs w:val="20"/>
        </w:rPr>
        <w:t>uno o più elementi di sostenibilità</w:t>
      </w:r>
      <w:r w:rsidRPr="00FD1A2C">
        <w:rPr>
          <w:rFonts w:ascii="Century Gothic" w:hAnsi="Century Gothic"/>
          <w:i/>
          <w:sz w:val="20"/>
          <w:szCs w:val="20"/>
        </w:rPr>
        <w:t xml:space="preserve"> del progetto</w:t>
      </w:r>
      <w:r w:rsidR="002A2A4F">
        <w:rPr>
          <w:rFonts w:ascii="Century Gothic" w:hAnsi="Century Gothic"/>
          <w:i/>
          <w:sz w:val="20"/>
          <w:szCs w:val="20"/>
        </w:rPr>
        <w:t>, sia a livello di continuità delle azioni che a livello di sostenibilità economica</w:t>
      </w:r>
    </w:p>
    <w:p w14:paraId="3F0C85AF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5E71525B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i/>
          <w:sz w:val="20"/>
          <w:szCs w:val="20"/>
        </w:rPr>
      </w:pPr>
    </w:p>
    <w:p w14:paraId="3C714759" w14:textId="77777777" w:rsidR="00FD1A2C" w:rsidRPr="00FD1A2C" w:rsidRDefault="00FD1A2C" w:rsidP="00C41E09">
      <w:pPr>
        <w:pBdr>
          <w:top w:val="single" w:sz="4" w:space="1" w:color="auto"/>
          <w:left w:val="single" w:sz="4" w:space="0" w:color="auto"/>
          <w:bottom w:val="single" w:sz="4" w:space="27" w:color="auto"/>
          <w:right w:val="single" w:sz="4" w:space="4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60CAF673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p w14:paraId="655D80CD" w14:textId="77777777" w:rsidR="00FD1A2C" w:rsidRPr="00FD1A2C" w:rsidRDefault="00FD1A2C" w:rsidP="00FD1A2C">
      <w:pPr>
        <w:spacing w:after="0"/>
      </w:pPr>
    </w:p>
    <w:p w14:paraId="4F232F4F" w14:textId="77777777" w:rsid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FD1A2C">
        <w:rPr>
          <w:rFonts w:ascii="Century Gothic" w:hAnsi="Century Gothic"/>
          <w:b/>
          <w:bCs/>
          <w:sz w:val="20"/>
          <w:szCs w:val="20"/>
        </w:rPr>
        <w:t xml:space="preserve">STRUMENTI E INDICATORI DI MONITORAGGIO </w:t>
      </w:r>
      <w:r w:rsidR="00B84123">
        <w:rPr>
          <w:rFonts w:ascii="Century Gothic" w:hAnsi="Century Gothic"/>
          <w:b/>
          <w:bCs/>
          <w:sz w:val="20"/>
          <w:szCs w:val="20"/>
        </w:rPr>
        <w:t xml:space="preserve">E VALUTAZIONE </w:t>
      </w:r>
      <w:r w:rsidRPr="00FD1A2C">
        <w:rPr>
          <w:rFonts w:ascii="Century Gothic" w:hAnsi="Century Gothic"/>
          <w:b/>
          <w:bCs/>
          <w:sz w:val="20"/>
          <w:szCs w:val="20"/>
        </w:rPr>
        <w:t>DELLE ATTIVITA’</w:t>
      </w:r>
    </w:p>
    <w:p w14:paraId="13DAC6B0" w14:textId="77777777" w:rsidR="002A2A4F" w:rsidRPr="00FD1A2C" w:rsidRDefault="002A2A4F" w:rsidP="002A2A4F">
      <w:pPr>
        <w:spacing w:after="0" w:line="276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2A2A4F">
        <w:rPr>
          <w:rFonts w:ascii="Century Gothic" w:hAnsi="Century Gothic"/>
          <w:i/>
          <w:iCs/>
          <w:sz w:val="20"/>
          <w:szCs w:val="20"/>
        </w:rPr>
        <w:t>Descrizione della metodologia e degli</w:t>
      </w:r>
      <w:r w:rsidR="002221CE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2A2A4F">
        <w:rPr>
          <w:rFonts w:ascii="Century Gothic" w:hAnsi="Century Gothic"/>
          <w:i/>
          <w:iCs/>
          <w:sz w:val="20"/>
          <w:szCs w:val="20"/>
        </w:rPr>
        <w:t>indicatori di valutazione dei risultati e degli strumenti di rilevazione di esito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3"/>
      </w:tblGrid>
      <w:tr w:rsidR="00FD1A2C" w:rsidRPr="00FD1A2C" w14:paraId="4F7A05D0" w14:textId="77777777" w:rsidTr="00C174F6">
        <w:trPr>
          <w:trHeight w:val="2238"/>
        </w:trPr>
        <w:tc>
          <w:tcPr>
            <w:tcW w:w="9663" w:type="dxa"/>
            <w:shd w:val="clear" w:color="auto" w:fill="auto"/>
          </w:tcPr>
          <w:p w14:paraId="4B05115F" w14:textId="77777777" w:rsidR="00FD1A2C" w:rsidRPr="00FD1A2C" w:rsidRDefault="00C95DC9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4" w:name="_Hlk97490751"/>
            <w:r w:rsidRPr="00C174F6">
              <w:rPr>
                <w:rFonts w:ascii="Century Gothic" w:hAnsi="Century Gothic"/>
                <w:b/>
                <w:bCs/>
                <w:sz w:val="20"/>
                <w:szCs w:val="20"/>
              </w:rPr>
              <w:t>Indicatori quantitativi di efficacia</w:t>
            </w:r>
            <w:r w:rsidR="00EB5765">
              <w:rPr>
                <w:rFonts w:ascii="Century Gothic" w:hAnsi="Century Gothic"/>
                <w:sz w:val="20"/>
                <w:szCs w:val="20"/>
              </w:rPr>
              <w:t xml:space="preserve"> (ad esempio: </w:t>
            </w:r>
            <w:r w:rsidR="003B2DB8">
              <w:rPr>
                <w:rFonts w:ascii="Century Gothic" w:hAnsi="Century Gothic"/>
                <w:sz w:val="20"/>
                <w:szCs w:val="20"/>
              </w:rPr>
              <w:t xml:space="preserve">n. di famiglie raggiunte, </w:t>
            </w:r>
            <w:r w:rsidR="00256018">
              <w:rPr>
                <w:rFonts w:ascii="Century Gothic" w:hAnsi="Century Gothic"/>
                <w:sz w:val="20"/>
                <w:szCs w:val="20"/>
              </w:rPr>
              <w:t>n. di incontri di rete</w:t>
            </w:r>
            <w:r w:rsidR="00E95376">
              <w:rPr>
                <w:rFonts w:ascii="Century Gothic" w:hAnsi="Century Gothic"/>
                <w:sz w:val="20"/>
                <w:szCs w:val="20"/>
              </w:rPr>
              <w:t xml:space="preserve"> etc.)</w:t>
            </w:r>
          </w:p>
          <w:p w14:paraId="1C7855A3" w14:textId="77777777" w:rsidR="00FD1A2C" w:rsidRPr="00FD1A2C" w:rsidRDefault="00FD1A2C" w:rsidP="00FD1A2C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4"/>
      <w:tr w:rsidR="00B84123" w:rsidRPr="00FD1A2C" w14:paraId="1B29C736" w14:textId="77777777" w:rsidTr="00C174F6">
        <w:trPr>
          <w:trHeight w:val="2384"/>
        </w:trPr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CDDD" w14:textId="77777777" w:rsidR="00B84123" w:rsidRPr="00FD1A2C" w:rsidRDefault="00E95376" w:rsidP="001E3D55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74F6">
              <w:rPr>
                <w:rFonts w:ascii="Century Gothic" w:hAnsi="Century Gothic"/>
                <w:b/>
                <w:bCs/>
                <w:sz w:val="20"/>
                <w:szCs w:val="20"/>
              </w:rPr>
              <w:t>Indicatori qualitativi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(ad esempio: </w:t>
            </w:r>
            <w:r w:rsidR="00ED4738">
              <w:rPr>
                <w:rFonts w:ascii="Century Gothic" w:hAnsi="Century Gothic"/>
                <w:sz w:val="20"/>
                <w:szCs w:val="20"/>
              </w:rPr>
              <w:t>questionari di gradimento,</w:t>
            </w:r>
            <w:r w:rsidR="00FC53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D143B">
              <w:rPr>
                <w:rFonts w:ascii="Century Gothic" w:hAnsi="Century Gothic"/>
                <w:sz w:val="20"/>
                <w:szCs w:val="20"/>
              </w:rPr>
              <w:t xml:space="preserve">ritiro o buon esito </w:t>
            </w:r>
            <w:proofErr w:type="gramStart"/>
            <w:r w:rsidR="001D143B">
              <w:rPr>
                <w:rFonts w:ascii="Century Gothic" w:hAnsi="Century Gothic"/>
                <w:sz w:val="20"/>
                <w:szCs w:val="20"/>
              </w:rPr>
              <w:t>del p</w:t>
            </w:r>
            <w:r w:rsidR="00C174F6">
              <w:rPr>
                <w:rFonts w:ascii="Century Gothic" w:hAnsi="Century Gothic"/>
                <w:sz w:val="20"/>
                <w:szCs w:val="20"/>
              </w:rPr>
              <w:t>ercorsi</w:t>
            </w:r>
            <w:proofErr w:type="gramEnd"/>
            <w:r w:rsidR="00C174F6">
              <w:rPr>
                <w:rFonts w:ascii="Century Gothic" w:hAnsi="Century Gothic"/>
                <w:sz w:val="20"/>
                <w:szCs w:val="20"/>
              </w:rPr>
              <w:t xml:space="preserve"> attivati etc.)</w:t>
            </w:r>
          </w:p>
          <w:p w14:paraId="390F4DD5" w14:textId="77777777" w:rsidR="00B84123" w:rsidRPr="00FD1A2C" w:rsidRDefault="00B84123" w:rsidP="001E3D55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CCC2C7F" w14:textId="77777777" w:rsidR="00FD1A2C" w:rsidRPr="00FD1A2C" w:rsidRDefault="00FD1A2C" w:rsidP="00FD1A2C">
      <w:pPr>
        <w:spacing w:after="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FD3E1B9" w14:textId="77777777" w:rsidR="00FD1A2C" w:rsidRPr="00FD1A2C" w:rsidRDefault="00FD1A2C" w:rsidP="00FD1A2C">
      <w:pPr>
        <w:spacing w:after="0"/>
        <w:rPr>
          <w:rFonts w:ascii="Century Gothic" w:hAnsi="Century Gothic"/>
          <w:iCs/>
          <w:sz w:val="20"/>
          <w:szCs w:val="20"/>
        </w:rPr>
      </w:pPr>
    </w:p>
    <w:p w14:paraId="6E874B06" w14:textId="77777777" w:rsid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t>PIANO DEI COSTI</w:t>
      </w:r>
    </w:p>
    <w:p w14:paraId="575616B2" w14:textId="77777777" w:rsidR="00221335" w:rsidRDefault="00221335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285"/>
        <w:gridCol w:w="1513"/>
        <w:gridCol w:w="1134"/>
        <w:gridCol w:w="1276"/>
        <w:gridCol w:w="1272"/>
        <w:gridCol w:w="1275"/>
      </w:tblGrid>
      <w:tr w:rsidR="00221335" w:rsidRPr="00221335" w14:paraId="0BC4B39C" w14:textId="77777777" w:rsidTr="00221335">
        <w:trPr>
          <w:trHeight w:val="70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8BB3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spesa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E1E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Macroaree</w:t>
            </w:r>
            <w:proofErr w:type="spellEnd"/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interventi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8AA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Tipologia intervento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D97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Breve descrizione intervento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670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Finanziamento ATS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373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Cofinanziamento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D7AB" w14:textId="77777777" w:rsidR="00221335" w:rsidRPr="00221335" w:rsidRDefault="00221335" w:rsidP="002213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Costo complessivo</w:t>
            </w:r>
          </w:p>
        </w:tc>
      </w:tr>
      <w:tr w:rsidR="00221335" w:rsidRPr="00221335" w14:paraId="324D34D6" w14:textId="77777777" w:rsidTr="00221335">
        <w:trPr>
          <w:trHeight w:val="2553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E26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Indicare se Spese di personale interno ed esterno;</w:t>
            </w:r>
            <w:r w:rsidRPr="0022133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br/>
              <w:t xml:space="preserve">Spese relative all’acquisto da Enti Erogatori qualificati, di servizi per interventi diretti/indiretti sui minori/famiglie; </w:t>
            </w:r>
            <w:r w:rsidRPr="0022133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br/>
              <w:t xml:space="preserve">Altri costi diretti diversi da quelli di personale incluse le spese riferite all’acquisto di beni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D4D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221335">
              <w:rPr>
                <w:rFonts w:ascii="Calibri" w:eastAsia="Wingdings" w:hAnsi="Calibri" w:cs="Wingdings"/>
                <w:i/>
                <w:iCs/>
                <w:color w:val="000000"/>
                <w:sz w:val="16"/>
                <w:szCs w:val="16"/>
                <w:lang w:eastAsia="it-IT"/>
              </w:rPr>
              <w:t>Indicare se Sostegno alla genitorialità fragile o Intercettazione precoce di situazioni di vulnerabilità e di interventi di supporto nei contesti di vita del minore;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756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FB75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97C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372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9523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21335" w:rsidRPr="00221335" w14:paraId="789A6C89" w14:textId="77777777" w:rsidTr="00221335">
        <w:trPr>
          <w:trHeight w:val="70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667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8440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E99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6D74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E4F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726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3FE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21335" w:rsidRPr="00221335" w14:paraId="6CF65D5E" w14:textId="77777777" w:rsidTr="00221335">
        <w:trPr>
          <w:trHeight w:val="70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372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DA09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Wingdings" w:hAnsi="Calibri" w:cs="Wingdings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5B25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660B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9866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6A2E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3A7B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21335" w:rsidRPr="00221335" w14:paraId="21BDBEE3" w14:textId="77777777" w:rsidTr="00221335">
        <w:trPr>
          <w:trHeight w:val="701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370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5EE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97EC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81E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980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534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F8D" w14:textId="77777777" w:rsidR="00221335" w:rsidRPr="00221335" w:rsidRDefault="00221335" w:rsidP="00221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21335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0750DC11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417243C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46D5E425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169E2AD2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  <w:r w:rsidRPr="00536951">
        <w:rPr>
          <w:rFonts w:ascii="Century Gothic" w:hAnsi="Century Gothic" w:cstheme="minorHAnsi"/>
          <w:b/>
          <w:bCs/>
        </w:rPr>
        <w:t>TABELLA DI SINTESI DEL COSTO RENDICONTATO DEL PROGETTO</w:t>
      </w:r>
    </w:p>
    <w:p w14:paraId="4CDD89CA" w14:textId="77777777" w:rsidR="002A2A4F" w:rsidRPr="00536951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3119"/>
      </w:tblGrid>
      <w:tr w:rsidR="002A2A4F" w:rsidRPr="00D143B4" w14:paraId="4E4AAC43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981" w14:textId="77777777" w:rsidR="002A2A4F" w:rsidRPr="00D143B4" w:rsidRDefault="002A2A4F" w:rsidP="00E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Voce di costo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2DE" w14:textId="77777777" w:rsidR="002A2A4F" w:rsidRPr="00D143B4" w:rsidRDefault="002A2A4F" w:rsidP="00EE6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Rendiconto del progetto</w:t>
            </w:r>
          </w:p>
        </w:tc>
      </w:tr>
      <w:tr w:rsidR="00221335" w:rsidRPr="00D143B4" w14:paraId="7A538DEE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F6BDF" w14:textId="77777777" w:rsidR="00221335" w:rsidRPr="00D143B4" w:rsidRDefault="00221335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A0235" w14:textId="77777777" w:rsidR="00221335" w:rsidRPr="00D143B4" w:rsidRDefault="00221335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A2A4F" w:rsidRPr="00D143B4" w14:paraId="51BE8D12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EC21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Spese di personale</w:t>
            </w:r>
            <w:r w:rsidR="0022133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interno/esterno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93D1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2A4F" w:rsidRPr="00D143B4" w14:paraId="7E736A04" w14:textId="77777777" w:rsidTr="00EE6F27">
        <w:trPr>
          <w:trHeight w:val="1807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C4B5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Altri costi diretti diversi da quelli di personale incluse le spese riferite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all’acquisto di beni (in misura del 15% rispetto al totale del contributo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concesso) e servizi connessi alle attività previste dal progetto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0D13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2A4F" w:rsidRPr="00D143B4" w14:paraId="645C7184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0CAC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Totale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E7A6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2A4F" w:rsidRPr="00D143B4" w14:paraId="261C819E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7BC738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968942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2A4F" w:rsidRPr="00D143B4" w14:paraId="446D0E70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5FAB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Totale Finanziamento ATS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1B9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A2A4F" w:rsidRPr="00D143B4" w14:paraId="602E9C2F" w14:textId="77777777" w:rsidTr="00EE6F27">
        <w:trPr>
          <w:trHeight w:val="301"/>
          <w:jc w:val="center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C6D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Totale Cofinanziamento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5DFE" w14:textId="77777777" w:rsidR="002A2A4F" w:rsidRPr="00D143B4" w:rsidRDefault="002A2A4F" w:rsidP="00EE6F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143B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772A98C7" w14:textId="77777777" w:rsidR="002A2A4F" w:rsidRDefault="002A2A4F" w:rsidP="002A2A4F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</w:rPr>
      </w:pPr>
    </w:p>
    <w:p w14:paraId="3834051A" w14:textId="77777777" w:rsidR="002A2A4F" w:rsidRPr="00FD1A2C" w:rsidRDefault="002A2A4F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</w:p>
    <w:p w14:paraId="3EB48532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p w14:paraId="2E66A555" w14:textId="77777777" w:rsidR="00FD1A2C" w:rsidRPr="00FD1A2C" w:rsidRDefault="00FD1A2C" w:rsidP="00FD1A2C">
      <w:pPr>
        <w:tabs>
          <w:tab w:val="left" w:pos="4130"/>
        </w:tabs>
        <w:spacing w:after="0"/>
        <w:rPr>
          <w:rFonts w:ascii="Century Gothic" w:hAnsi="Century Gothic"/>
          <w:sz w:val="20"/>
          <w:szCs w:val="20"/>
        </w:rPr>
        <w:sectPr w:rsidR="00FD1A2C" w:rsidRPr="00FD1A2C" w:rsidSect="00EE6F27">
          <w:pgSz w:w="11906" w:h="16838"/>
          <w:pgMar w:top="1417" w:right="1416" w:bottom="1134" w:left="851" w:header="708" w:footer="708" w:gutter="0"/>
          <w:cols w:space="708"/>
          <w:docGrid w:linePitch="360"/>
        </w:sectPr>
      </w:pPr>
    </w:p>
    <w:p w14:paraId="32E18360" w14:textId="77777777" w:rsidR="00FD1A2C" w:rsidRPr="00FD1A2C" w:rsidRDefault="00FD1A2C" w:rsidP="00FD1A2C">
      <w:pPr>
        <w:spacing w:after="0" w:line="240" w:lineRule="auto"/>
        <w:jc w:val="both"/>
        <w:outlineLvl w:val="1"/>
        <w:rPr>
          <w:rFonts w:ascii="Century Gothic" w:eastAsia="Calibri" w:hAnsi="Century Gothic" w:cs="Times New Roman"/>
          <w:b/>
          <w:sz w:val="20"/>
          <w:szCs w:val="20"/>
        </w:rPr>
      </w:pPr>
      <w:r w:rsidRPr="00FD1A2C">
        <w:rPr>
          <w:rFonts w:ascii="Century Gothic" w:eastAsia="Calibri" w:hAnsi="Century Gothic" w:cs="Times New Roman"/>
          <w:b/>
          <w:sz w:val="20"/>
          <w:szCs w:val="20"/>
        </w:rPr>
        <w:lastRenderedPageBreak/>
        <w:t>Cronoprogramma delle attività</w:t>
      </w:r>
    </w:p>
    <w:p w14:paraId="1079B705" w14:textId="77777777" w:rsidR="00FD1A2C" w:rsidRPr="00FD1A2C" w:rsidRDefault="00FD1A2C" w:rsidP="00FD1A2C">
      <w:pPr>
        <w:spacing w:after="0"/>
      </w:pPr>
    </w:p>
    <w:p w14:paraId="286EF6B0" w14:textId="77777777" w:rsidR="00FD1A2C" w:rsidRPr="00FD1A2C" w:rsidRDefault="00FD1A2C" w:rsidP="00FD1A2C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565"/>
        <w:gridCol w:w="564"/>
        <w:gridCol w:w="566"/>
        <w:gridCol w:w="483"/>
        <w:gridCol w:w="589"/>
        <w:gridCol w:w="597"/>
        <w:gridCol w:w="589"/>
        <w:gridCol w:w="589"/>
        <w:gridCol w:w="589"/>
        <w:gridCol w:w="589"/>
        <w:gridCol w:w="589"/>
        <w:gridCol w:w="591"/>
        <w:gridCol w:w="10"/>
      </w:tblGrid>
      <w:tr w:rsidR="00FD1A2C" w:rsidRPr="00FD1A2C" w14:paraId="22034042" w14:textId="77777777" w:rsidTr="00EE6F27">
        <w:trPr>
          <w:cantSplit/>
          <w:trHeight w:val="266"/>
          <w:jc w:val="center"/>
        </w:trPr>
        <w:tc>
          <w:tcPr>
            <w:tcW w:w="1411" w:type="pct"/>
            <w:tcBorders>
              <w:top w:val="single" w:sz="4" w:space="0" w:color="auto"/>
            </w:tcBorders>
          </w:tcPr>
          <w:p w14:paraId="43FA766F" w14:textId="77777777" w:rsidR="00FD1A2C" w:rsidRPr="00FD1A2C" w:rsidRDefault="00FD1A2C" w:rsidP="00FD1A2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bookmarkStart w:id="5" w:name="_Hlk24108572"/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Prima annualità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</w:tcBorders>
          </w:tcPr>
          <w:p w14:paraId="7A9E5883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</w:tcBorders>
          </w:tcPr>
          <w:p w14:paraId="27B691C7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2</w:t>
            </w:r>
          </w:p>
        </w:tc>
      </w:tr>
      <w:tr w:rsidR="00FD1A2C" w:rsidRPr="00FD1A2C" w14:paraId="1A166F9A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71C4E9F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2A504ED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65EE860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0A9852D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10AE167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19F797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E04901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018C0D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0AAA81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DFE2AE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0ABFD50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C5B4F7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5605082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3E47181B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  <w:tcBorders>
              <w:top w:val="nil"/>
            </w:tcBorders>
          </w:tcPr>
          <w:p w14:paraId="69C4199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2316D45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93" w:type="pct"/>
            <w:tcBorders>
              <w:top w:val="nil"/>
              <w:bottom w:val="single" w:sz="4" w:space="0" w:color="auto"/>
            </w:tcBorders>
          </w:tcPr>
          <w:p w14:paraId="3DDC7AE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94" w:type="pct"/>
            <w:tcBorders>
              <w:top w:val="nil"/>
              <w:bottom w:val="single" w:sz="4" w:space="0" w:color="auto"/>
            </w:tcBorders>
          </w:tcPr>
          <w:p w14:paraId="4E62AD7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1" w:type="pct"/>
            <w:tcBorders>
              <w:top w:val="nil"/>
              <w:bottom w:val="single" w:sz="4" w:space="0" w:color="auto"/>
            </w:tcBorders>
          </w:tcPr>
          <w:p w14:paraId="3AA613D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052DB0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10" w:type="pct"/>
            <w:tcBorders>
              <w:top w:val="nil"/>
              <w:bottom w:val="single" w:sz="4" w:space="0" w:color="auto"/>
            </w:tcBorders>
          </w:tcPr>
          <w:p w14:paraId="55A91B1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53813E1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2038A29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37C1922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1811D21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" w:type="pct"/>
            <w:tcBorders>
              <w:top w:val="nil"/>
              <w:bottom w:val="single" w:sz="4" w:space="0" w:color="auto"/>
            </w:tcBorders>
          </w:tcPr>
          <w:p w14:paraId="7EB4AA7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7" w:type="pct"/>
            <w:tcBorders>
              <w:top w:val="nil"/>
              <w:bottom w:val="single" w:sz="4" w:space="0" w:color="auto"/>
            </w:tcBorders>
          </w:tcPr>
          <w:p w14:paraId="73FCA4B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FD1A2C" w:rsidRPr="00FD1A2C" w14:paraId="3202903A" w14:textId="77777777" w:rsidTr="00EE6F27">
        <w:trPr>
          <w:gridAfter w:val="1"/>
          <w:wAfter w:w="3" w:type="pct"/>
          <w:cantSplit/>
          <w:trHeight w:val="82"/>
          <w:jc w:val="center"/>
        </w:trPr>
        <w:tc>
          <w:tcPr>
            <w:tcW w:w="1411" w:type="pct"/>
          </w:tcPr>
          <w:p w14:paraId="48749CC0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CAE3C87" w14:textId="77777777" w:rsidR="00FD1A2C" w:rsidRPr="00FD1A2C" w:rsidRDefault="00FD1A2C" w:rsidP="00FD1A2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54EB8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6BDC3D6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7B2CB4C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D20C3C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D04C3F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6ADF17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B8EAC5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B76295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F1D077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7B402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FC9F68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053467BB" w14:textId="77777777" w:rsidTr="00EE6F2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2763C123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8F51ACE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2E12286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</w:tcPr>
          <w:p w14:paraId="09A5C46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  <w:shd w:val="clear" w:color="auto" w:fill="auto"/>
          </w:tcPr>
          <w:p w14:paraId="376C5EF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384D2E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299B83D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4E1EABF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09B83E8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C42CCE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29BBA54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1EC0ECF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6A4F747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79E44F4D" w14:textId="77777777" w:rsidTr="00EE6F27">
        <w:trPr>
          <w:gridAfter w:val="1"/>
          <w:wAfter w:w="3" w:type="pct"/>
          <w:cantSplit/>
          <w:trHeight w:val="77"/>
          <w:jc w:val="center"/>
        </w:trPr>
        <w:tc>
          <w:tcPr>
            <w:tcW w:w="1411" w:type="pct"/>
          </w:tcPr>
          <w:p w14:paraId="467C2AA1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247C371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14:paraId="4C59FD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tcBorders>
              <w:top w:val="single" w:sz="4" w:space="0" w:color="auto"/>
            </w:tcBorders>
            <w:shd w:val="clear" w:color="auto" w:fill="auto"/>
          </w:tcPr>
          <w:p w14:paraId="3354FA7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tcBorders>
              <w:top w:val="single" w:sz="4" w:space="0" w:color="auto"/>
            </w:tcBorders>
            <w:shd w:val="clear" w:color="auto" w:fill="auto"/>
          </w:tcPr>
          <w:p w14:paraId="5E1A1B0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A8C777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</w:tcPr>
          <w:p w14:paraId="69CF335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CF0A1A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4675C3A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2EE0BF6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7F1BC06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auto"/>
          </w:tcPr>
          <w:p w14:paraId="66B16ED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</w:tcPr>
          <w:p w14:paraId="3FF6CB5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09685D4F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46C336BB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A17843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03381B7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1A830DE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30BA51E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6E5181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4DD9BF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596BA6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278BE2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D23D0B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20B8BC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FFEE0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3FED307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43C9F632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03D055A7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6A7292C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4874BA9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41275A2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1DBB149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2D12A19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3ECD7CB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C372D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BDBAB0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553E055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475F987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96A1B5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36A71B2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F4CEF37" w14:textId="77777777" w:rsidTr="00EE6F27">
        <w:trPr>
          <w:gridAfter w:val="1"/>
          <w:wAfter w:w="3" w:type="pct"/>
          <w:cantSplit/>
          <w:trHeight w:val="266"/>
          <w:jc w:val="center"/>
        </w:trPr>
        <w:tc>
          <w:tcPr>
            <w:tcW w:w="1411" w:type="pct"/>
          </w:tcPr>
          <w:p w14:paraId="35F6B122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53F63E7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3" w:type="pct"/>
            <w:shd w:val="clear" w:color="auto" w:fill="auto"/>
          </w:tcPr>
          <w:p w14:paraId="28C64DC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4" w:type="pct"/>
            <w:shd w:val="clear" w:color="auto" w:fill="auto"/>
          </w:tcPr>
          <w:p w14:paraId="5AA2347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51" w:type="pct"/>
            <w:shd w:val="clear" w:color="auto" w:fill="auto"/>
          </w:tcPr>
          <w:p w14:paraId="1BC29D8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422330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10" w:type="pct"/>
            <w:shd w:val="clear" w:color="auto" w:fill="auto"/>
          </w:tcPr>
          <w:p w14:paraId="7F0BD44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03DC827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3D86BA4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74A4C02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6F6BB4B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6" w:type="pct"/>
            <w:shd w:val="clear" w:color="auto" w:fill="auto"/>
          </w:tcPr>
          <w:p w14:paraId="12018F2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7" w:type="pct"/>
            <w:shd w:val="clear" w:color="auto" w:fill="auto"/>
          </w:tcPr>
          <w:p w14:paraId="60DD929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bookmarkEnd w:id="5"/>
    </w:tbl>
    <w:p w14:paraId="3581D458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p w14:paraId="50BBF2C2" w14:textId="77777777" w:rsidR="00FD1A2C" w:rsidRPr="00FD1A2C" w:rsidRDefault="00FD1A2C" w:rsidP="00FD1A2C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4"/>
        <w:gridCol w:w="549"/>
        <w:gridCol w:w="551"/>
        <w:gridCol w:w="551"/>
        <w:gridCol w:w="470"/>
        <w:gridCol w:w="574"/>
        <w:gridCol w:w="585"/>
        <w:gridCol w:w="574"/>
        <w:gridCol w:w="574"/>
        <w:gridCol w:w="574"/>
        <w:gridCol w:w="574"/>
        <w:gridCol w:w="574"/>
        <w:gridCol w:w="714"/>
      </w:tblGrid>
      <w:tr w:rsidR="00FD1A2C" w:rsidRPr="00FD1A2C" w14:paraId="63FA297C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single" w:sz="4" w:space="0" w:color="auto"/>
            </w:tcBorders>
          </w:tcPr>
          <w:p w14:paraId="555CDE8F" w14:textId="77777777" w:rsidR="00FD1A2C" w:rsidRPr="00FD1A2C" w:rsidRDefault="00FD1A2C" w:rsidP="00FD1A2C">
            <w:pPr>
              <w:spacing w:after="0"/>
              <w:ind w:right="-250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Seconda annualità</w:t>
            </w:r>
          </w:p>
        </w:tc>
        <w:tc>
          <w:tcPr>
            <w:tcW w:w="1703" w:type="pct"/>
            <w:gridSpan w:val="6"/>
            <w:tcBorders>
              <w:top w:val="single" w:sz="4" w:space="0" w:color="auto"/>
            </w:tcBorders>
          </w:tcPr>
          <w:p w14:paraId="66D2E4DF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3</w:t>
            </w:r>
          </w:p>
        </w:tc>
        <w:tc>
          <w:tcPr>
            <w:tcW w:w="1861" w:type="pct"/>
            <w:gridSpan w:val="6"/>
            <w:tcBorders>
              <w:top w:val="single" w:sz="4" w:space="0" w:color="auto"/>
            </w:tcBorders>
          </w:tcPr>
          <w:p w14:paraId="43A31F72" w14:textId="77777777" w:rsidR="00FD1A2C" w:rsidRPr="00FD1A2C" w:rsidRDefault="00FD1A2C" w:rsidP="00FD1A2C">
            <w:pPr>
              <w:spacing w:after="0"/>
              <w:ind w:right="-250"/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/>
                <w:sz w:val="20"/>
                <w:szCs w:val="20"/>
                <w:lang w:eastAsia="it-IT"/>
              </w:rPr>
              <w:t>Semestre 4</w:t>
            </w:r>
          </w:p>
        </w:tc>
      </w:tr>
      <w:tr w:rsidR="00FD1A2C" w:rsidRPr="00FD1A2C" w14:paraId="60914EC2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0F16686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bCs/>
                <w:sz w:val="20"/>
                <w:szCs w:val="20"/>
                <w:lang w:eastAsia="it-IT"/>
              </w:rPr>
              <w:t>Cod. attività</w:t>
            </w: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69B099B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705572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62ED0E9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3B55A32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5F5FEE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7E4E53B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DEF30F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7C3602F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F1BAC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3B643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224A853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1FE6492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14D49957" w14:textId="77777777" w:rsidTr="00EE6F27">
        <w:trPr>
          <w:cantSplit/>
          <w:trHeight w:val="442"/>
          <w:jc w:val="center"/>
        </w:trPr>
        <w:tc>
          <w:tcPr>
            <w:tcW w:w="1436" w:type="pct"/>
            <w:tcBorders>
              <w:top w:val="nil"/>
            </w:tcBorders>
          </w:tcPr>
          <w:p w14:paraId="4187506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top w:val="nil"/>
              <w:bottom w:val="single" w:sz="4" w:space="0" w:color="auto"/>
            </w:tcBorders>
          </w:tcPr>
          <w:p w14:paraId="7F2456C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30222EE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86" w:type="pct"/>
            <w:tcBorders>
              <w:top w:val="nil"/>
              <w:bottom w:val="single" w:sz="4" w:space="0" w:color="auto"/>
            </w:tcBorders>
          </w:tcPr>
          <w:p w14:paraId="2A6EB56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4" w:type="pct"/>
            <w:tcBorders>
              <w:top w:val="nil"/>
              <w:bottom w:val="single" w:sz="4" w:space="0" w:color="auto"/>
            </w:tcBorders>
          </w:tcPr>
          <w:p w14:paraId="7431131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19B5624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2" w:type="pct"/>
            <w:tcBorders>
              <w:top w:val="nil"/>
              <w:bottom w:val="single" w:sz="4" w:space="0" w:color="auto"/>
            </w:tcBorders>
          </w:tcPr>
          <w:p w14:paraId="5E88BF7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F2651D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3C1E402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6F9007F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38E428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8" w:type="pct"/>
            <w:tcBorders>
              <w:top w:val="nil"/>
              <w:bottom w:val="single" w:sz="4" w:space="0" w:color="auto"/>
            </w:tcBorders>
          </w:tcPr>
          <w:p w14:paraId="039A3C7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70" w:type="pct"/>
            <w:tcBorders>
              <w:top w:val="nil"/>
              <w:bottom w:val="single" w:sz="4" w:space="0" w:color="auto"/>
            </w:tcBorders>
          </w:tcPr>
          <w:p w14:paraId="4F0F30E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  <w:t>12</w:t>
            </w:r>
          </w:p>
        </w:tc>
      </w:tr>
      <w:tr w:rsidR="00FD1A2C" w:rsidRPr="00FD1A2C" w14:paraId="5FA2E639" w14:textId="77777777" w:rsidTr="00EE6F27">
        <w:trPr>
          <w:cantSplit/>
          <w:trHeight w:val="137"/>
          <w:jc w:val="center"/>
        </w:trPr>
        <w:tc>
          <w:tcPr>
            <w:tcW w:w="1436" w:type="pct"/>
          </w:tcPr>
          <w:p w14:paraId="3B0B5CA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DEE0F11" w14:textId="77777777" w:rsidR="00FD1A2C" w:rsidRPr="00FD1A2C" w:rsidRDefault="00FD1A2C" w:rsidP="00FD1A2C">
            <w:pPr>
              <w:spacing w:after="0"/>
              <w:ind w:right="-44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70C4D2F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49DD6A9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4E4F63F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56BA182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3C3C5BF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2A0F27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383847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077EC2F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5098A5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A0D0FE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622925F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FFBE56B" w14:textId="77777777" w:rsidTr="00EE6F27">
        <w:trPr>
          <w:cantSplit/>
          <w:trHeight w:val="130"/>
          <w:jc w:val="center"/>
        </w:trPr>
        <w:tc>
          <w:tcPr>
            <w:tcW w:w="1436" w:type="pct"/>
          </w:tcPr>
          <w:p w14:paraId="076702F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15E93A36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2F6AEED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uto"/>
          </w:tcPr>
          <w:p w14:paraId="3459F4B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7A0EE4C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86C8D2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</w:tcPr>
          <w:p w14:paraId="676ED9D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22A714E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7EDA6E1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1CBE1F5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44C5A61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14:paraId="6D82D8B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shd w:val="clear" w:color="auto" w:fill="auto"/>
          </w:tcPr>
          <w:p w14:paraId="4FC0BC1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21D3C2B3" w14:textId="77777777" w:rsidTr="00EE6F27">
        <w:trPr>
          <w:cantSplit/>
          <w:trHeight w:val="130"/>
          <w:jc w:val="center"/>
        </w:trPr>
        <w:tc>
          <w:tcPr>
            <w:tcW w:w="1436" w:type="pct"/>
          </w:tcPr>
          <w:p w14:paraId="6D9CFC68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  <w:r w:rsidRPr="00FD1A2C"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  <w:t>(…)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</w:tcPr>
          <w:p w14:paraId="3A8C070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28F5C0D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tcBorders>
              <w:top w:val="single" w:sz="4" w:space="0" w:color="auto"/>
            </w:tcBorders>
            <w:shd w:val="clear" w:color="auto" w:fill="auto"/>
          </w:tcPr>
          <w:p w14:paraId="76F43EF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1320666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5D05E4D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</w:tcPr>
          <w:p w14:paraId="462A1C3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58898F0C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0419F1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608220F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7B382A47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</w:tcPr>
          <w:p w14:paraId="34BAD19E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</w:tcBorders>
            <w:shd w:val="clear" w:color="auto" w:fill="auto"/>
          </w:tcPr>
          <w:p w14:paraId="7E085C8F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3635E488" w14:textId="77777777" w:rsidTr="00EE6F27">
        <w:trPr>
          <w:cantSplit/>
          <w:trHeight w:val="442"/>
          <w:jc w:val="center"/>
        </w:trPr>
        <w:tc>
          <w:tcPr>
            <w:tcW w:w="1436" w:type="pct"/>
          </w:tcPr>
          <w:p w14:paraId="53E12478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7F40E87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7822BAA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6760678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7870501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7BCE54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74B4E913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B5E69A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007E6F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A3352A9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DF7168D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B29146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4200DD4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  <w:tr w:rsidR="00FD1A2C" w:rsidRPr="00FD1A2C" w14:paraId="5D7B48A5" w14:textId="77777777" w:rsidTr="00EE6F27">
        <w:trPr>
          <w:cantSplit/>
          <w:trHeight w:val="442"/>
          <w:jc w:val="center"/>
        </w:trPr>
        <w:tc>
          <w:tcPr>
            <w:tcW w:w="1436" w:type="pct"/>
          </w:tcPr>
          <w:p w14:paraId="4C8CF2EC" w14:textId="77777777" w:rsidR="00FD1A2C" w:rsidRPr="00FD1A2C" w:rsidRDefault="00FD1A2C" w:rsidP="00FD1A2C">
            <w:pPr>
              <w:spacing w:after="0"/>
              <w:ind w:right="-108"/>
              <w:rPr>
                <w:rFonts w:ascii="Century Gothic" w:eastAsia="Times New Roman" w:hAnsi="Century Gothic"/>
                <w:i/>
                <w:sz w:val="20"/>
                <w:szCs w:val="20"/>
                <w:lang w:eastAsia="it-IT"/>
              </w:rPr>
            </w:pPr>
          </w:p>
        </w:tc>
        <w:tc>
          <w:tcPr>
            <w:tcW w:w="285" w:type="pct"/>
            <w:shd w:val="clear" w:color="auto" w:fill="auto"/>
          </w:tcPr>
          <w:p w14:paraId="56502671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5BDFADA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shd w:val="clear" w:color="auto" w:fill="auto"/>
          </w:tcPr>
          <w:p w14:paraId="2F165330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44" w:type="pct"/>
            <w:shd w:val="clear" w:color="auto" w:fill="auto"/>
          </w:tcPr>
          <w:p w14:paraId="068218A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7F88BB2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02" w:type="pct"/>
            <w:shd w:val="clear" w:color="auto" w:fill="auto"/>
          </w:tcPr>
          <w:p w14:paraId="2513FB04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A9189A5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0C5A3378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7B7542BB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5C8DEC5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298" w:type="pct"/>
            <w:shd w:val="clear" w:color="auto" w:fill="auto"/>
          </w:tcPr>
          <w:p w14:paraId="4BB1329A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shd w:val="clear" w:color="auto" w:fill="auto"/>
          </w:tcPr>
          <w:p w14:paraId="67EF2C16" w14:textId="77777777" w:rsidR="00FD1A2C" w:rsidRPr="00FD1A2C" w:rsidRDefault="00FD1A2C" w:rsidP="00FD1A2C">
            <w:pPr>
              <w:spacing w:after="0"/>
              <w:ind w:right="-1475"/>
              <w:rPr>
                <w:rFonts w:ascii="Century Gothic" w:eastAsia="Times New Roman" w:hAnsi="Century Gothic"/>
                <w:sz w:val="20"/>
                <w:szCs w:val="20"/>
                <w:lang w:eastAsia="it-IT"/>
              </w:rPr>
            </w:pPr>
          </w:p>
        </w:tc>
      </w:tr>
    </w:tbl>
    <w:p w14:paraId="5D9EB70F" w14:textId="77777777" w:rsidR="00FD1A2C" w:rsidRPr="00FD1A2C" w:rsidRDefault="00FD1A2C" w:rsidP="00FD1A2C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2CE1A17A" w14:textId="77777777" w:rsidR="00FD1A2C" w:rsidRPr="00FD1A2C" w:rsidRDefault="00FD1A2C" w:rsidP="00FD1A2C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14:paraId="66FC95CB" w14:textId="77777777" w:rsidR="00FD1A2C" w:rsidRPr="00FD1A2C" w:rsidRDefault="00FD1A2C" w:rsidP="00FD1A2C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030B69BC" w14:textId="77777777" w:rsidR="00FD1A2C" w:rsidRPr="00FD1A2C" w:rsidRDefault="00FD1A2C" w:rsidP="00FD1A2C">
      <w:pPr>
        <w:widowControl w:val="0"/>
        <w:spacing w:before="1" w:after="0" w:line="240" w:lineRule="auto"/>
        <w:ind w:left="5050" w:right="495"/>
        <w:jc w:val="center"/>
        <w:rPr>
          <w:rFonts w:ascii="Century Gothic" w:eastAsia="Century Gothic" w:hAnsi="Century Gothic" w:cs="Century Gothic"/>
        </w:rPr>
      </w:pPr>
      <w:r w:rsidRPr="00FD1A2C">
        <w:rPr>
          <w:rFonts w:ascii="Century Gothic" w:eastAsia="Century Gothic" w:hAnsi="Century Gothic" w:cs="Century Gothic"/>
        </w:rPr>
        <w:t>Il Legale Rappresentante o Soggetto delegato alla firma</w:t>
      </w:r>
    </w:p>
    <w:p w14:paraId="67E414BB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3FC360F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B2AC0C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7A7F36F3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7D6C0C5F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523A1B5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32FF66B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B14125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1C0F316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DE6E196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68EE9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6D94F78E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06E9FC80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9885BFE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</w:p>
    <w:p w14:paraId="5F3E0087" w14:textId="77777777" w:rsidR="002139CC" w:rsidRDefault="002139CC" w:rsidP="007D5BC9">
      <w:pPr>
        <w:pStyle w:val="Normale1"/>
        <w:tabs>
          <w:tab w:val="right" w:leader="dot" w:pos="9870"/>
        </w:tabs>
        <w:spacing w:after="0"/>
        <w:rPr>
          <w:rFonts w:ascii="Century Gothic" w:hAnsi="Century Gothic" w:cstheme="minorHAnsi"/>
          <w:b/>
          <w:bCs/>
        </w:rPr>
      </w:pPr>
      <w:bookmarkStart w:id="6" w:name="_GoBack"/>
      <w:bookmarkEnd w:id="6"/>
    </w:p>
    <w:sectPr w:rsidR="002139CC" w:rsidSect="006B447D">
      <w:headerReference w:type="default" r:id="rId12"/>
      <w:footerReference w:type="default" r:id="rId13"/>
      <w:pgSz w:w="11906" w:h="16838"/>
      <w:pgMar w:top="1702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3F68" w14:textId="77777777" w:rsidR="003A3978" w:rsidRDefault="003A3978">
      <w:pPr>
        <w:spacing w:after="0" w:line="240" w:lineRule="auto"/>
      </w:pPr>
      <w:r>
        <w:separator/>
      </w:r>
    </w:p>
  </w:endnote>
  <w:endnote w:type="continuationSeparator" w:id="0">
    <w:p w14:paraId="7E739F53" w14:textId="77777777" w:rsidR="003A3978" w:rsidRDefault="003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26D9" w14:textId="319863B9" w:rsidR="00DB596D" w:rsidRDefault="00DB596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45EB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49DD2" w14:textId="77777777" w:rsidR="00DB596D" w:rsidRPr="003B61BF" w:rsidRDefault="00DB596D" w:rsidP="00F21617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 xml:space="preserve">Agenzia di Tutela della Salute (ATS) della Val Padana </w:t>
    </w:r>
  </w:p>
  <w:p w14:paraId="3BF73870" w14:textId="77777777" w:rsidR="00DB596D" w:rsidRPr="003B61BF" w:rsidRDefault="00DB596D" w:rsidP="00F21617">
    <w:pPr>
      <w:pStyle w:val="Pidipagina"/>
      <w:jc w:val="center"/>
      <w:rPr>
        <w:rFonts w:cs="Arial"/>
        <w:sz w:val="16"/>
        <w:szCs w:val="16"/>
      </w:rPr>
    </w:pPr>
    <w:r w:rsidRPr="003B61BF">
      <w:rPr>
        <w:rFonts w:cs="Arial"/>
        <w:sz w:val="16"/>
        <w:szCs w:val="16"/>
      </w:rPr>
      <w:t>Sede Legale: Via dei Toscani, 1 - 46100 Mantova – C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F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/P</w:t>
    </w:r>
    <w:r>
      <w:rPr>
        <w:rFonts w:cs="Arial"/>
        <w:sz w:val="16"/>
        <w:szCs w:val="16"/>
      </w:rPr>
      <w:t>.</w:t>
    </w:r>
    <w:r w:rsidRPr="003B61BF">
      <w:rPr>
        <w:rFonts w:cs="Arial"/>
        <w:sz w:val="16"/>
        <w:szCs w:val="16"/>
      </w:rPr>
      <w:t>IVA: 02481970206</w:t>
    </w:r>
  </w:p>
  <w:p w14:paraId="163CEE8A" w14:textId="77777777" w:rsidR="00DB596D" w:rsidRDefault="00DB596D">
    <w:pPr>
      <w:pStyle w:val="Pidipagina"/>
      <w:tabs>
        <w:tab w:val="clear" w:pos="9638"/>
        <w:tab w:val="left" w:pos="13183"/>
      </w:tabs>
      <w:jc w:val="right"/>
    </w:pPr>
  </w:p>
  <w:p w14:paraId="3A97F368" w14:textId="060FC498" w:rsidR="00DB596D" w:rsidRPr="00F21617" w:rsidRDefault="00DB596D">
    <w:pPr>
      <w:pStyle w:val="Pidipagina"/>
      <w:tabs>
        <w:tab w:val="clear" w:pos="9638"/>
        <w:tab w:val="left" w:pos="13183"/>
      </w:tabs>
      <w:jc w:val="right"/>
      <w:rPr>
        <w:sz w:val="20"/>
        <w:szCs w:val="20"/>
      </w:rPr>
    </w:pPr>
    <w:r>
      <w:tab/>
    </w:r>
    <w:r w:rsidRPr="00F21617">
      <w:rPr>
        <w:sz w:val="20"/>
        <w:szCs w:val="20"/>
      </w:rPr>
      <w:fldChar w:fldCharType="begin"/>
    </w:r>
    <w:r w:rsidRPr="00F21617">
      <w:rPr>
        <w:sz w:val="20"/>
        <w:szCs w:val="20"/>
      </w:rPr>
      <w:instrText xml:space="preserve"> PAGE </w:instrText>
    </w:r>
    <w:r w:rsidRPr="00F21617">
      <w:rPr>
        <w:sz w:val="20"/>
        <w:szCs w:val="20"/>
      </w:rPr>
      <w:fldChar w:fldCharType="separate"/>
    </w:r>
    <w:r w:rsidR="00EB45EB">
      <w:rPr>
        <w:noProof/>
        <w:sz w:val="20"/>
        <w:szCs w:val="20"/>
      </w:rPr>
      <w:t>6</w:t>
    </w:r>
    <w:r w:rsidRPr="00F2161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C6A03" w14:textId="77777777" w:rsidR="003A3978" w:rsidRDefault="003A3978">
      <w:pPr>
        <w:spacing w:after="0" w:line="240" w:lineRule="auto"/>
      </w:pPr>
      <w:r>
        <w:separator/>
      </w:r>
    </w:p>
  </w:footnote>
  <w:footnote w:type="continuationSeparator" w:id="0">
    <w:p w14:paraId="3F640339" w14:textId="77777777" w:rsidR="003A3978" w:rsidRDefault="003A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E822" w14:textId="77777777" w:rsidR="00DB596D" w:rsidRDefault="00DB596D" w:rsidP="00755E8A">
    <w:pPr>
      <w:pStyle w:val="Intestazione"/>
      <w:tabs>
        <w:tab w:val="clear" w:pos="4819"/>
        <w:tab w:val="clear" w:pos="9638"/>
        <w:tab w:val="right" w:pos="10632"/>
      </w:tabs>
      <w:jc w:val="center"/>
    </w:pPr>
    <w:r w:rsidRPr="005B6A0F">
      <w:rPr>
        <w:rFonts w:ascii="Calibri" w:hAnsi="Calibri"/>
        <w:color w:val="1F497D"/>
        <w:sz w:val="22"/>
        <w:szCs w:val="22"/>
      </w:rPr>
      <w:fldChar w:fldCharType="begin"/>
    </w:r>
    <w:r w:rsidRPr="005B6A0F">
      <w:rPr>
        <w:rFonts w:ascii="Calibri" w:hAnsi="Calibri"/>
        <w:color w:val="1F497D"/>
        <w:sz w:val="22"/>
        <w:szCs w:val="22"/>
      </w:rPr>
      <w:instrText xml:space="preserve"> INCLUDEPICTURE "https://easymail.aslcremona.it/EASYMAIL/ATT/00176ef37d62cbe76b3af112580655fd/2479f519098b5d7291321691b414bad5/cid/3/image002.png" \* MERGEFORMATINET </w:instrText>
    </w:r>
    <w:r w:rsidRPr="005B6A0F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E4670B">
      <w:rPr>
        <w:rFonts w:ascii="Calibri" w:hAnsi="Calibri"/>
        <w:color w:val="1F497D"/>
        <w:sz w:val="22"/>
        <w:szCs w:val="22"/>
      </w:rPr>
      <w:fldChar w:fldCharType="begin"/>
    </w:r>
    <w:r w:rsidR="00E4670B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E4670B">
      <w:rPr>
        <w:rFonts w:ascii="Calibri" w:hAnsi="Calibri"/>
        <w:color w:val="1F497D"/>
        <w:sz w:val="22"/>
        <w:szCs w:val="22"/>
      </w:rPr>
      <w:fldChar w:fldCharType="separate"/>
    </w:r>
    <w:r w:rsidR="007255BC">
      <w:rPr>
        <w:rFonts w:ascii="Calibri" w:hAnsi="Calibri"/>
        <w:color w:val="1F497D"/>
        <w:sz w:val="22"/>
        <w:szCs w:val="22"/>
      </w:rPr>
      <w:fldChar w:fldCharType="begin"/>
    </w:r>
    <w:r w:rsidR="007255BC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7255BC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A013B2">
      <w:rPr>
        <w:rFonts w:ascii="Calibri" w:hAnsi="Calibri"/>
        <w:color w:val="1F497D"/>
        <w:sz w:val="22"/>
        <w:szCs w:val="22"/>
      </w:rPr>
      <w:fldChar w:fldCharType="begin"/>
    </w:r>
    <w:r w:rsidR="00A013B2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A013B2">
      <w:rPr>
        <w:rFonts w:ascii="Calibri" w:hAnsi="Calibri"/>
        <w:color w:val="1F497D"/>
        <w:sz w:val="22"/>
        <w:szCs w:val="22"/>
      </w:rPr>
      <w:fldChar w:fldCharType="separate"/>
    </w:r>
    <w:r w:rsidR="006F1F3E">
      <w:rPr>
        <w:rFonts w:ascii="Calibri" w:hAnsi="Calibri"/>
        <w:color w:val="1F497D"/>
        <w:sz w:val="22"/>
        <w:szCs w:val="22"/>
      </w:rPr>
      <w:fldChar w:fldCharType="begin"/>
    </w:r>
    <w:r w:rsidR="006F1F3E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6F1F3E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A10A0A">
      <w:rPr>
        <w:rFonts w:ascii="Calibri" w:hAnsi="Calibri"/>
        <w:color w:val="1F497D"/>
        <w:sz w:val="22"/>
        <w:szCs w:val="22"/>
      </w:rPr>
      <w:fldChar w:fldCharType="begin"/>
    </w:r>
    <w:r w:rsidR="00A10A0A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A10A0A"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>
      <w:rPr>
        <w:rFonts w:ascii="Calibri" w:hAnsi="Calibri"/>
        <w:color w:val="1F497D"/>
        <w:sz w:val="22"/>
        <w:szCs w:val="22"/>
      </w:rPr>
      <w:fldChar w:fldCharType="begin"/>
    </w:r>
    <w:r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>
      <w:rPr>
        <w:rFonts w:ascii="Calibri" w:hAnsi="Calibri"/>
        <w:color w:val="1F497D"/>
        <w:sz w:val="22"/>
        <w:szCs w:val="22"/>
      </w:rPr>
      <w:fldChar w:fldCharType="separate"/>
    </w:r>
    <w:r w:rsidR="006E4CFF">
      <w:rPr>
        <w:rFonts w:ascii="Calibri" w:hAnsi="Calibri"/>
        <w:color w:val="1F497D"/>
        <w:sz w:val="22"/>
        <w:szCs w:val="22"/>
      </w:rPr>
      <w:fldChar w:fldCharType="begin"/>
    </w:r>
    <w:r w:rsidR="006E4CFF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6E4CFF">
      <w:rPr>
        <w:rFonts w:ascii="Calibri" w:hAnsi="Calibri"/>
        <w:color w:val="1F497D"/>
        <w:sz w:val="22"/>
        <w:szCs w:val="22"/>
      </w:rPr>
      <w:fldChar w:fldCharType="separate"/>
    </w:r>
    <w:r w:rsidR="00FB7A20">
      <w:rPr>
        <w:rFonts w:ascii="Calibri" w:hAnsi="Calibri"/>
        <w:color w:val="1F497D"/>
        <w:sz w:val="22"/>
        <w:szCs w:val="22"/>
      </w:rPr>
      <w:fldChar w:fldCharType="begin"/>
    </w:r>
    <w:r w:rsidR="00FB7A20">
      <w:rPr>
        <w:rFonts w:ascii="Calibri" w:hAnsi="Calibri"/>
        <w:color w:val="1F497D"/>
        <w:sz w:val="22"/>
        <w:szCs w:val="22"/>
      </w:rPr>
      <w:instrText xml:space="preserve"> INCLUDEPICTURE  "https://easymail.aslcremona.it/EASYMAIL/ATT/00176ef37d62cbe76b3af112580655fd/2479f519098b5d7291321691b414bad5/cid/3/image002.png" \* MERGEFORMATINET </w:instrText>
    </w:r>
    <w:r w:rsidR="00FB7A20">
      <w:rPr>
        <w:rFonts w:ascii="Calibri" w:hAnsi="Calibri"/>
        <w:color w:val="1F497D"/>
        <w:sz w:val="22"/>
        <w:szCs w:val="22"/>
      </w:rPr>
      <w:fldChar w:fldCharType="separate"/>
    </w:r>
    <w:r w:rsidR="003A3978">
      <w:rPr>
        <w:rFonts w:ascii="Calibri" w:hAnsi="Calibri"/>
        <w:color w:val="1F497D"/>
        <w:sz w:val="22"/>
        <w:szCs w:val="22"/>
      </w:rPr>
      <w:fldChar w:fldCharType="begin"/>
    </w:r>
    <w:r w:rsidR="003A3978">
      <w:rPr>
        <w:rFonts w:ascii="Calibri" w:hAnsi="Calibri"/>
        <w:color w:val="1F497D"/>
        <w:sz w:val="22"/>
        <w:szCs w:val="22"/>
      </w:rPr>
      <w:instrText xml:space="preserve"> </w:instrText>
    </w:r>
    <w:r w:rsidR="003A3978">
      <w:rPr>
        <w:rFonts w:ascii="Calibri" w:hAnsi="Calibri"/>
        <w:color w:val="1F497D"/>
        <w:sz w:val="22"/>
        <w:szCs w:val="22"/>
      </w:rPr>
      <w:instrText>INCLUDEPICTURE  "https://easymai</w:instrText>
    </w:r>
    <w:r w:rsidR="003A3978">
      <w:rPr>
        <w:rFonts w:ascii="Calibri" w:hAnsi="Calibri"/>
        <w:color w:val="1F497D"/>
        <w:sz w:val="22"/>
        <w:szCs w:val="22"/>
      </w:rPr>
      <w:instrText>l.aslcremona.it/EASYMAIL/ATT/00176ef37d62cbe76b3af112580655fd/2479f519098b5d7291321691b414bad5/cid/3/image002.png" \* MERGEFORMATINET</w:instrText>
    </w:r>
    <w:r w:rsidR="003A3978">
      <w:rPr>
        <w:rFonts w:ascii="Calibri" w:hAnsi="Calibri"/>
        <w:color w:val="1F497D"/>
        <w:sz w:val="22"/>
        <w:szCs w:val="22"/>
      </w:rPr>
      <w:instrText xml:space="preserve"> </w:instrText>
    </w:r>
    <w:r w:rsidR="003A3978">
      <w:rPr>
        <w:rFonts w:ascii="Calibri" w:hAnsi="Calibri"/>
        <w:color w:val="1F497D"/>
        <w:sz w:val="22"/>
        <w:szCs w:val="22"/>
      </w:rPr>
      <w:fldChar w:fldCharType="separate"/>
    </w:r>
    <w:r w:rsidR="00EB45EB">
      <w:rPr>
        <w:rFonts w:ascii="Calibri" w:hAnsi="Calibri"/>
        <w:color w:val="1F497D"/>
        <w:sz w:val="22"/>
        <w:szCs w:val="22"/>
      </w:rPr>
      <w:pict w14:anchorId="68C28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dcd5e8c7-c954-4a8a-8693-bed93e73a152" style="width:74.5pt;height:43.2pt">
          <v:imagedata r:id="rId1" r:href="rId2"/>
        </v:shape>
      </w:pict>
    </w:r>
    <w:r w:rsidR="003A3978">
      <w:rPr>
        <w:rFonts w:ascii="Calibri" w:hAnsi="Calibri"/>
        <w:color w:val="1F497D"/>
        <w:sz w:val="22"/>
        <w:szCs w:val="22"/>
      </w:rPr>
      <w:fldChar w:fldCharType="end"/>
    </w:r>
    <w:r w:rsidR="00FB7A20">
      <w:rPr>
        <w:rFonts w:ascii="Calibri" w:hAnsi="Calibri"/>
        <w:color w:val="1F497D"/>
        <w:sz w:val="22"/>
        <w:szCs w:val="22"/>
      </w:rPr>
      <w:fldChar w:fldCharType="end"/>
    </w:r>
    <w:r w:rsidR="006E4CFF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A10A0A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6F1F3E">
      <w:rPr>
        <w:rFonts w:ascii="Calibri" w:hAnsi="Calibri"/>
        <w:color w:val="1F497D"/>
        <w:sz w:val="22"/>
        <w:szCs w:val="22"/>
      </w:rPr>
      <w:fldChar w:fldCharType="end"/>
    </w:r>
    <w:r w:rsidR="00A013B2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="007255BC">
      <w:rPr>
        <w:rFonts w:ascii="Calibri" w:hAnsi="Calibri"/>
        <w:color w:val="1F497D"/>
        <w:sz w:val="22"/>
        <w:szCs w:val="22"/>
      </w:rPr>
      <w:fldChar w:fldCharType="end"/>
    </w:r>
    <w:r w:rsidR="00E4670B"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>
      <w:rPr>
        <w:rFonts w:ascii="Calibri" w:hAnsi="Calibri"/>
        <w:color w:val="1F497D"/>
        <w:sz w:val="22"/>
        <w:szCs w:val="22"/>
      </w:rPr>
      <w:fldChar w:fldCharType="end"/>
    </w:r>
    <w:r w:rsidRPr="005B6A0F">
      <w:rPr>
        <w:rFonts w:ascii="Calibri" w:hAnsi="Calibri"/>
        <w:color w:val="1F497D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</w:lvl>
  </w:abstractNum>
  <w:abstractNum w:abstractNumId="1" w15:restartNumberingAfterBreak="0">
    <w:nsid w:val="00000009"/>
    <w:multiLevelType w:val="singleLevel"/>
    <w:tmpl w:val="6094A5B6"/>
    <w:lvl w:ilvl="0">
      <w:start w:val="1"/>
      <w:numFmt w:val="decimal"/>
      <w:pStyle w:val="Paragrafoelenco"/>
      <w:lvlText w:val="%1)"/>
      <w:lvlJc w:val="left"/>
      <w:pPr>
        <w:tabs>
          <w:tab w:val="num" w:pos="142"/>
        </w:tabs>
        <w:ind w:left="502" w:hanging="360"/>
      </w:pPr>
      <w:rPr>
        <w:rFonts w:ascii="Cambria" w:hAnsi="Cambria" w:cs="Verdana" w:hint="default"/>
        <w:iCs/>
        <w:sz w:val="24"/>
        <w:szCs w:val="18"/>
      </w:rPr>
    </w:lvl>
  </w:abstractNum>
  <w:abstractNum w:abstractNumId="2" w15:restartNumberingAfterBreak="0">
    <w:nsid w:val="00752618"/>
    <w:multiLevelType w:val="hybridMultilevel"/>
    <w:tmpl w:val="5160632C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26D0A"/>
    <w:multiLevelType w:val="hybridMultilevel"/>
    <w:tmpl w:val="D536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2E6C"/>
    <w:multiLevelType w:val="hybridMultilevel"/>
    <w:tmpl w:val="1FD0DD68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5FC"/>
    <w:multiLevelType w:val="hybridMultilevel"/>
    <w:tmpl w:val="4BD453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200BC"/>
    <w:multiLevelType w:val="hybridMultilevel"/>
    <w:tmpl w:val="95903584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3018"/>
    <w:multiLevelType w:val="hybridMultilevel"/>
    <w:tmpl w:val="8856E482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0493"/>
    <w:multiLevelType w:val="hybridMultilevel"/>
    <w:tmpl w:val="E8C431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C50"/>
    <w:multiLevelType w:val="hybridMultilevel"/>
    <w:tmpl w:val="CC848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8611F"/>
    <w:multiLevelType w:val="hybridMultilevel"/>
    <w:tmpl w:val="38FEF4F0"/>
    <w:lvl w:ilvl="0" w:tplc="A1941934">
      <w:start w:val="2"/>
      <w:numFmt w:val="bullet"/>
      <w:lvlText w:val="-"/>
      <w:lvlJc w:val="left"/>
      <w:pPr>
        <w:ind w:left="720" w:hanging="360"/>
      </w:pPr>
      <w:rPr>
        <w:rFonts w:ascii="Century Gothic" w:eastAsia="Tw Cen MT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5422F"/>
    <w:multiLevelType w:val="hybridMultilevel"/>
    <w:tmpl w:val="8276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D6FAD"/>
    <w:multiLevelType w:val="hybridMultilevel"/>
    <w:tmpl w:val="3B020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438D"/>
    <w:multiLevelType w:val="hybridMultilevel"/>
    <w:tmpl w:val="813EAD6E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8203D"/>
    <w:multiLevelType w:val="hybridMultilevel"/>
    <w:tmpl w:val="CEA04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B2BC2"/>
    <w:multiLevelType w:val="hybridMultilevel"/>
    <w:tmpl w:val="F8740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08D1"/>
    <w:multiLevelType w:val="hybridMultilevel"/>
    <w:tmpl w:val="D326F924"/>
    <w:lvl w:ilvl="0" w:tplc="6428C2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5"/>
  </w:num>
  <w:num w:numId="10">
    <w:abstractNumId w:val="16"/>
  </w:num>
  <w:num w:numId="11">
    <w:abstractNumId w:val="7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  <w:num w:numId="16">
    <w:abstractNumId w:val="13"/>
  </w:num>
  <w:num w:numId="17">
    <w:abstractNumId w:val="15"/>
  </w:num>
  <w:num w:numId="1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3F"/>
    <w:rsid w:val="00012945"/>
    <w:rsid w:val="00012B39"/>
    <w:rsid w:val="00014679"/>
    <w:rsid w:val="0002133A"/>
    <w:rsid w:val="00021567"/>
    <w:rsid w:val="0003443C"/>
    <w:rsid w:val="00041943"/>
    <w:rsid w:val="00055D5C"/>
    <w:rsid w:val="000619A9"/>
    <w:rsid w:val="000632CF"/>
    <w:rsid w:val="00066EF1"/>
    <w:rsid w:val="00066FF6"/>
    <w:rsid w:val="00082E84"/>
    <w:rsid w:val="00093E00"/>
    <w:rsid w:val="000A6AED"/>
    <w:rsid w:val="000B4482"/>
    <w:rsid w:val="000B5D4B"/>
    <w:rsid w:val="000B6F69"/>
    <w:rsid w:val="000C28E6"/>
    <w:rsid w:val="000D34AD"/>
    <w:rsid w:val="000E7AED"/>
    <w:rsid w:val="000F38D2"/>
    <w:rsid w:val="000F4292"/>
    <w:rsid w:val="001035E5"/>
    <w:rsid w:val="00112746"/>
    <w:rsid w:val="00112FFF"/>
    <w:rsid w:val="00135DA2"/>
    <w:rsid w:val="00136BB6"/>
    <w:rsid w:val="00154E64"/>
    <w:rsid w:val="00174A06"/>
    <w:rsid w:val="0017505D"/>
    <w:rsid w:val="00187538"/>
    <w:rsid w:val="00190DF7"/>
    <w:rsid w:val="001929DA"/>
    <w:rsid w:val="001A06F8"/>
    <w:rsid w:val="001A1DD1"/>
    <w:rsid w:val="001B293A"/>
    <w:rsid w:val="001D143B"/>
    <w:rsid w:val="001E3A5E"/>
    <w:rsid w:val="001E3E47"/>
    <w:rsid w:val="001F1A70"/>
    <w:rsid w:val="002011B3"/>
    <w:rsid w:val="00206C2B"/>
    <w:rsid w:val="00207F2A"/>
    <w:rsid w:val="00213233"/>
    <w:rsid w:val="002139CC"/>
    <w:rsid w:val="00221335"/>
    <w:rsid w:val="002221CE"/>
    <w:rsid w:val="002242EF"/>
    <w:rsid w:val="002400DD"/>
    <w:rsid w:val="00240F44"/>
    <w:rsid w:val="0025148D"/>
    <w:rsid w:val="00251720"/>
    <w:rsid w:val="00256018"/>
    <w:rsid w:val="0025658C"/>
    <w:rsid w:val="002642FF"/>
    <w:rsid w:val="0026749A"/>
    <w:rsid w:val="002A2A4F"/>
    <w:rsid w:val="002A407E"/>
    <w:rsid w:val="002A5B0D"/>
    <w:rsid w:val="002B279A"/>
    <w:rsid w:val="002B36AC"/>
    <w:rsid w:val="002C5243"/>
    <w:rsid w:val="002C5289"/>
    <w:rsid w:val="002E04E5"/>
    <w:rsid w:val="00303D0B"/>
    <w:rsid w:val="0030737E"/>
    <w:rsid w:val="003112DD"/>
    <w:rsid w:val="00343C89"/>
    <w:rsid w:val="00350D61"/>
    <w:rsid w:val="0035603F"/>
    <w:rsid w:val="00362197"/>
    <w:rsid w:val="00373FB8"/>
    <w:rsid w:val="003773E8"/>
    <w:rsid w:val="003A3978"/>
    <w:rsid w:val="003B2192"/>
    <w:rsid w:val="003B2DB8"/>
    <w:rsid w:val="003C1817"/>
    <w:rsid w:val="003D1CE0"/>
    <w:rsid w:val="003D6E1E"/>
    <w:rsid w:val="003D7952"/>
    <w:rsid w:val="003E26B1"/>
    <w:rsid w:val="003F545B"/>
    <w:rsid w:val="003F7942"/>
    <w:rsid w:val="00401B8E"/>
    <w:rsid w:val="00407EA8"/>
    <w:rsid w:val="00413B6E"/>
    <w:rsid w:val="00414ABC"/>
    <w:rsid w:val="004164E9"/>
    <w:rsid w:val="00416537"/>
    <w:rsid w:val="00421A1C"/>
    <w:rsid w:val="00432737"/>
    <w:rsid w:val="00437CA5"/>
    <w:rsid w:val="00445DDD"/>
    <w:rsid w:val="0045205C"/>
    <w:rsid w:val="00463FFB"/>
    <w:rsid w:val="00467801"/>
    <w:rsid w:val="00491FD6"/>
    <w:rsid w:val="00495103"/>
    <w:rsid w:val="0049545B"/>
    <w:rsid w:val="004976B0"/>
    <w:rsid w:val="004A065D"/>
    <w:rsid w:val="004A1411"/>
    <w:rsid w:val="004A250B"/>
    <w:rsid w:val="004B1942"/>
    <w:rsid w:val="004C412C"/>
    <w:rsid w:val="004D79A8"/>
    <w:rsid w:val="004F6A68"/>
    <w:rsid w:val="0050227A"/>
    <w:rsid w:val="00503506"/>
    <w:rsid w:val="00511C13"/>
    <w:rsid w:val="0051564D"/>
    <w:rsid w:val="005206C7"/>
    <w:rsid w:val="005209CD"/>
    <w:rsid w:val="0052384E"/>
    <w:rsid w:val="005247AC"/>
    <w:rsid w:val="00526D1A"/>
    <w:rsid w:val="00536951"/>
    <w:rsid w:val="005442D9"/>
    <w:rsid w:val="00563180"/>
    <w:rsid w:val="00571D58"/>
    <w:rsid w:val="0057263D"/>
    <w:rsid w:val="00574391"/>
    <w:rsid w:val="00591DA1"/>
    <w:rsid w:val="005941EE"/>
    <w:rsid w:val="00594E2C"/>
    <w:rsid w:val="005A308D"/>
    <w:rsid w:val="005A4DD5"/>
    <w:rsid w:val="005A672F"/>
    <w:rsid w:val="005A700C"/>
    <w:rsid w:val="005C095C"/>
    <w:rsid w:val="005C7581"/>
    <w:rsid w:val="005C7969"/>
    <w:rsid w:val="005D24AD"/>
    <w:rsid w:val="005D5883"/>
    <w:rsid w:val="005E0256"/>
    <w:rsid w:val="005F270D"/>
    <w:rsid w:val="005F3683"/>
    <w:rsid w:val="005F36E2"/>
    <w:rsid w:val="005F5FE0"/>
    <w:rsid w:val="00603766"/>
    <w:rsid w:val="0060604A"/>
    <w:rsid w:val="0061486A"/>
    <w:rsid w:val="00623DBF"/>
    <w:rsid w:val="00643AE2"/>
    <w:rsid w:val="006467B9"/>
    <w:rsid w:val="00664FB6"/>
    <w:rsid w:val="0066636B"/>
    <w:rsid w:val="006700AB"/>
    <w:rsid w:val="00672217"/>
    <w:rsid w:val="00683543"/>
    <w:rsid w:val="0068634B"/>
    <w:rsid w:val="006A53AB"/>
    <w:rsid w:val="006B1A0F"/>
    <w:rsid w:val="006B1E19"/>
    <w:rsid w:val="006B447D"/>
    <w:rsid w:val="006B6AAD"/>
    <w:rsid w:val="006C0BE9"/>
    <w:rsid w:val="006C6233"/>
    <w:rsid w:val="006D2BD8"/>
    <w:rsid w:val="006D4084"/>
    <w:rsid w:val="006D6A11"/>
    <w:rsid w:val="006E0C6D"/>
    <w:rsid w:val="006E4CFF"/>
    <w:rsid w:val="006E7D60"/>
    <w:rsid w:val="006F1F3E"/>
    <w:rsid w:val="006F55B8"/>
    <w:rsid w:val="00721106"/>
    <w:rsid w:val="007255BC"/>
    <w:rsid w:val="00753FF8"/>
    <w:rsid w:val="00754594"/>
    <w:rsid w:val="00755E8A"/>
    <w:rsid w:val="00770E51"/>
    <w:rsid w:val="00776945"/>
    <w:rsid w:val="007900FB"/>
    <w:rsid w:val="00791D2E"/>
    <w:rsid w:val="007A1653"/>
    <w:rsid w:val="007B2B82"/>
    <w:rsid w:val="007D1950"/>
    <w:rsid w:val="007D1CBF"/>
    <w:rsid w:val="007D5BC9"/>
    <w:rsid w:val="007D7511"/>
    <w:rsid w:val="007E5A94"/>
    <w:rsid w:val="007E6E12"/>
    <w:rsid w:val="007F1430"/>
    <w:rsid w:val="00805330"/>
    <w:rsid w:val="00806AC1"/>
    <w:rsid w:val="00813F4F"/>
    <w:rsid w:val="00824881"/>
    <w:rsid w:val="00831B50"/>
    <w:rsid w:val="0085794E"/>
    <w:rsid w:val="00872DEB"/>
    <w:rsid w:val="0087701B"/>
    <w:rsid w:val="00877AC6"/>
    <w:rsid w:val="008861F3"/>
    <w:rsid w:val="008863A9"/>
    <w:rsid w:val="0088693F"/>
    <w:rsid w:val="00893719"/>
    <w:rsid w:val="008955D2"/>
    <w:rsid w:val="008A093B"/>
    <w:rsid w:val="008A109C"/>
    <w:rsid w:val="008C1214"/>
    <w:rsid w:val="008C47D8"/>
    <w:rsid w:val="008C59AA"/>
    <w:rsid w:val="008D7D89"/>
    <w:rsid w:val="00913037"/>
    <w:rsid w:val="00913D42"/>
    <w:rsid w:val="0092123A"/>
    <w:rsid w:val="00923BA2"/>
    <w:rsid w:val="00924D30"/>
    <w:rsid w:val="00935101"/>
    <w:rsid w:val="00935CE3"/>
    <w:rsid w:val="00936744"/>
    <w:rsid w:val="00960F58"/>
    <w:rsid w:val="00982789"/>
    <w:rsid w:val="009859DC"/>
    <w:rsid w:val="009B71DD"/>
    <w:rsid w:val="009C01A1"/>
    <w:rsid w:val="009C1705"/>
    <w:rsid w:val="009C1B14"/>
    <w:rsid w:val="009C3884"/>
    <w:rsid w:val="009C4505"/>
    <w:rsid w:val="009C50B0"/>
    <w:rsid w:val="009C7558"/>
    <w:rsid w:val="009D08C7"/>
    <w:rsid w:val="009D5400"/>
    <w:rsid w:val="009E2FE7"/>
    <w:rsid w:val="009E4CB6"/>
    <w:rsid w:val="009E7DAE"/>
    <w:rsid w:val="009F3EA9"/>
    <w:rsid w:val="00A013B2"/>
    <w:rsid w:val="00A06E45"/>
    <w:rsid w:val="00A10A0A"/>
    <w:rsid w:val="00A154E5"/>
    <w:rsid w:val="00A27FE2"/>
    <w:rsid w:val="00A36812"/>
    <w:rsid w:val="00A51F4F"/>
    <w:rsid w:val="00A70ABB"/>
    <w:rsid w:val="00A741D3"/>
    <w:rsid w:val="00A77E09"/>
    <w:rsid w:val="00A81B33"/>
    <w:rsid w:val="00A86E87"/>
    <w:rsid w:val="00A93536"/>
    <w:rsid w:val="00A9671D"/>
    <w:rsid w:val="00AB3061"/>
    <w:rsid w:val="00AB4A06"/>
    <w:rsid w:val="00AB5D32"/>
    <w:rsid w:val="00AC0089"/>
    <w:rsid w:val="00AC32A3"/>
    <w:rsid w:val="00AC65AB"/>
    <w:rsid w:val="00AE21E9"/>
    <w:rsid w:val="00AF41EC"/>
    <w:rsid w:val="00B23769"/>
    <w:rsid w:val="00B47D9E"/>
    <w:rsid w:val="00B63F59"/>
    <w:rsid w:val="00B65F26"/>
    <w:rsid w:val="00B66ED5"/>
    <w:rsid w:val="00B673B0"/>
    <w:rsid w:val="00B72B70"/>
    <w:rsid w:val="00B74CF7"/>
    <w:rsid w:val="00B84123"/>
    <w:rsid w:val="00B90FA8"/>
    <w:rsid w:val="00B95762"/>
    <w:rsid w:val="00B96618"/>
    <w:rsid w:val="00BA363A"/>
    <w:rsid w:val="00BB540A"/>
    <w:rsid w:val="00BC1FC5"/>
    <w:rsid w:val="00BC5196"/>
    <w:rsid w:val="00BC71AB"/>
    <w:rsid w:val="00BD4097"/>
    <w:rsid w:val="00BD6267"/>
    <w:rsid w:val="00BE11B1"/>
    <w:rsid w:val="00BF619B"/>
    <w:rsid w:val="00BF793D"/>
    <w:rsid w:val="00C00346"/>
    <w:rsid w:val="00C06740"/>
    <w:rsid w:val="00C07BCF"/>
    <w:rsid w:val="00C155DC"/>
    <w:rsid w:val="00C174F6"/>
    <w:rsid w:val="00C41198"/>
    <w:rsid w:val="00C41E09"/>
    <w:rsid w:val="00C47B89"/>
    <w:rsid w:val="00C54D0D"/>
    <w:rsid w:val="00C66627"/>
    <w:rsid w:val="00C66903"/>
    <w:rsid w:val="00C66BB1"/>
    <w:rsid w:val="00C76AAB"/>
    <w:rsid w:val="00C95DC9"/>
    <w:rsid w:val="00CB076E"/>
    <w:rsid w:val="00CB2604"/>
    <w:rsid w:val="00CC4367"/>
    <w:rsid w:val="00CC6809"/>
    <w:rsid w:val="00CD62B8"/>
    <w:rsid w:val="00CE066B"/>
    <w:rsid w:val="00CE0C8F"/>
    <w:rsid w:val="00CE4D13"/>
    <w:rsid w:val="00CF60DA"/>
    <w:rsid w:val="00D0474B"/>
    <w:rsid w:val="00D05601"/>
    <w:rsid w:val="00D1302B"/>
    <w:rsid w:val="00D143B4"/>
    <w:rsid w:val="00D15EFD"/>
    <w:rsid w:val="00D21BF1"/>
    <w:rsid w:val="00D26693"/>
    <w:rsid w:val="00D26DBA"/>
    <w:rsid w:val="00D32739"/>
    <w:rsid w:val="00D71CB6"/>
    <w:rsid w:val="00D7319B"/>
    <w:rsid w:val="00D860F1"/>
    <w:rsid w:val="00D8775E"/>
    <w:rsid w:val="00D87D79"/>
    <w:rsid w:val="00D942D3"/>
    <w:rsid w:val="00DA0EF0"/>
    <w:rsid w:val="00DA5F52"/>
    <w:rsid w:val="00DB15D6"/>
    <w:rsid w:val="00DB2485"/>
    <w:rsid w:val="00DB596D"/>
    <w:rsid w:val="00DB5D40"/>
    <w:rsid w:val="00DD14E7"/>
    <w:rsid w:val="00DD53B9"/>
    <w:rsid w:val="00DD5DE8"/>
    <w:rsid w:val="00DE5238"/>
    <w:rsid w:val="00DF2DB6"/>
    <w:rsid w:val="00DF34B9"/>
    <w:rsid w:val="00E05D06"/>
    <w:rsid w:val="00E23C6A"/>
    <w:rsid w:val="00E241F9"/>
    <w:rsid w:val="00E24AF9"/>
    <w:rsid w:val="00E36995"/>
    <w:rsid w:val="00E3759D"/>
    <w:rsid w:val="00E4670B"/>
    <w:rsid w:val="00E52E39"/>
    <w:rsid w:val="00E53418"/>
    <w:rsid w:val="00E630A1"/>
    <w:rsid w:val="00E766D5"/>
    <w:rsid w:val="00E825A3"/>
    <w:rsid w:val="00E85A13"/>
    <w:rsid w:val="00E95376"/>
    <w:rsid w:val="00E9732F"/>
    <w:rsid w:val="00EA48C3"/>
    <w:rsid w:val="00EA79E4"/>
    <w:rsid w:val="00EB10B3"/>
    <w:rsid w:val="00EB4042"/>
    <w:rsid w:val="00EB45EB"/>
    <w:rsid w:val="00EB5765"/>
    <w:rsid w:val="00EB6A4B"/>
    <w:rsid w:val="00EB788F"/>
    <w:rsid w:val="00EC41A1"/>
    <w:rsid w:val="00EC41FE"/>
    <w:rsid w:val="00EC6875"/>
    <w:rsid w:val="00EC7E1E"/>
    <w:rsid w:val="00ED460E"/>
    <w:rsid w:val="00ED4738"/>
    <w:rsid w:val="00ED51F5"/>
    <w:rsid w:val="00ED5585"/>
    <w:rsid w:val="00EE642A"/>
    <w:rsid w:val="00EE6F27"/>
    <w:rsid w:val="00EF0778"/>
    <w:rsid w:val="00EF0A79"/>
    <w:rsid w:val="00EF37B9"/>
    <w:rsid w:val="00F0056C"/>
    <w:rsid w:val="00F005DE"/>
    <w:rsid w:val="00F00C94"/>
    <w:rsid w:val="00F072A1"/>
    <w:rsid w:val="00F21617"/>
    <w:rsid w:val="00F21D28"/>
    <w:rsid w:val="00F23BEF"/>
    <w:rsid w:val="00F30FD4"/>
    <w:rsid w:val="00F31228"/>
    <w:rsid w:val="00F70635"/>
    <w:rsid w:val="00F77F2E"/>
    <w:rsid w:val="00F8084E"/>
    <w:rsid w:val="00F850F1"/>
    <w:rsid w:val="00F9647D"/>
    <w:rsid w:val="00F96B4F"/>
    <w:rsid w:val="00F97C05"/>
    <w:rsid w:val="00FA0271"/>
    <w:rsid w:val="00FA1F66"/>
    <w:rsid w:val="00FB1E64"/>
    <w:rsid w:val="00FB2958"/>
    <w:rsid w:val="00FB3499"/>
    <w:rsid w:val="00FB7A20"/>
    <w:rsid w:val="00FC38FE"/>
    <w:rsid w:val="00FC53B5"/>
    <w:rsid w:val="00FD1A2C"/>
    <w:rsid w:val="00FD2B9A"/>
    <w:rsid w:val="00FD3283"/>
    <w:rsid w:val="00FD44D8"/>
    <w:rsid w:val="00FE2A78"/>
    <w:rsid w:val="00FE2C3D"/>
    <w:rsid w:val="00FE43B9"/>
    <w:rsid w:val="00FF3F94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016B8"/>
  <w15:chartTrackingRefBased/>
  <w15:docId w15:val="{FC51910C-ECF6-4907-9D4A-AFDD1D02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6D5"/>
  </w:style>
  <w:style w:type="paragraph" w:styleId="Titolo1">
    <w:name w:val="heading 1"/>
    <w:basedOn w:val="Normale"/>
    <w:next w:val="Normale"/>
    <w:link w:val="Titolo1Carattere"/>
    <w:uiPriority w:val="9"/>
    <w:qFormat/>
    <w:rsid w:val="00356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7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C66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5603F"/>
  </w:style>
  <w:style w:type="paragraph" w:customStyle="1" w:styleId="Normale1">
    <w:name w:val="Normale1"/>
    <w:rsid w:val="0035603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uiPriority w:val="99"/>
    <w:rsid w:val="0035603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3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Titoloindicefonti">
    <w:name w:val="toa heading"/>
    <w:basedOn w:val="Normale"/>
    <w:rsid w:val="0035603F"/>
    <w:pPr>
      <w:keepNext/>
      <w:suppressLineNumbers/>
      <w:autoSpaceDE w:val="0"/>
      <w:spacing w:before="240" w:after="120" w:line="100" w:lineRule="atLeast"/>
      <w:textAlignment w:val="baseline"/>
    </w:pPr>
    <w:rPr>
      <w:rFonts w:ascii="Liberation Sans" w:eastAsia="MS Mincho" w:hAnsi="Liberation Sans" w:cs="Tahoma"/>
      <w:b/>
      <w:bCs/>
      <w:color w:val="000000"/>
      <w:kern w:val="1"/>
      <w:sz w:val="32"/>
      <w:szCs w:val="32"/>
      <w:lang w:eastAsia="zh-CN" w:bidi="hi-IN"/>
    </w:rPr>
  </w:style>
  <w:style w:type="paragraph" w:styleId="Sommario3">
    <w:name w:val="toc 3"/>
    <w:basedOn w:val="Normale"/>
    <w:next w:val="Normale"/>
    <w:autoRedefine/>
    <w:uiPriority w:val="39"/>
    <w:unhideWhenUsed/>
    <w:rsid w:val="00FB2958"/>
    <w:pPr>
      <w:tabs>
        <w:tab w:val="right" w:leader="dot" w:pos="9628"/>
      </w:tabs>
      <w:suppressAutoHyphens/>
      <w:autoSpaceDE w:val="0"/>
      <w:spacing w:after="0" w:line="100" w:lineRule="atLeast"/>
      <w:ind w:left="480"/>
      <w:textAlignment w:val="baseline"/>
    </w:pPr>
    <w:rPr>
      <w:rFonts w:ascii="Century Gothic" w:eastAsia="SimSun" w:hAnsi="Century Gothic" w:cs="Calibri"/>
      <w:b/>
      <w:bCs/>
      <w:noProof/>
      <w:color w:val="000000"/>
      <w:kern w:val="1"/>
      <w:lang w:eastAsia="zh-CN" w:bidi="hi-IN"/>
    </w:rPr>
  </w:style>
  <w:style w:type="paragraph" w:styleId="Sommario4">
    <w:name w:val="toc 4"/>
    <w:basedOn w:val="Normale"/>
    <w:next w:val="Normale"/>
    <w:autoRedefine/>
    <w:uiPriority w:val="39"/>
    <w:unhideWhenUsed/>
    <w:rsid w:val="0035603F"/>
    <w:pPr>
      <w:suppressAutoHyphens/>
      <w:autoSpaceDE w:val="0"/>
      <w:spacing w:after="0" w:line="100" w:lineRule="atLeast"/>
      <w:ind w:left="720"/>
      <w:textAlignment w:val="baseline"/>
    </w:pPr>
    <w:rPr>
      <w:rFonts w:ascii="Liberation Serif" w:eastAsia="SimSun" w:hAnsi="Liberation Serif" w:cs="Mangal"/>
      <w:color w:val="000000"/>
      <w:kern w:val="1"/>
      <w:sz w:val="24"/>
      <w:szCs w:val="21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F5FE0"/>
    <w:pPr>
      <w:numPr>
        <w:numId w:val="1"/>
      </w:numPr>
      <w:spacing w:after="240" w:line="240" w:lineRule="auto"/>
      <w:jc w:val="both"/>
    </w:pPr>
    <w:rPr>
      <w:rFonts w:asciiTheme="majorHAnsi" w:hAnsiTheme="majorHAnsi"/>
      <w:sz w:val="24"/>
      <w:szCs w:val="24"/>
    </w:rPr>
  </w:style>
  <w:style w:type="paragraph" w:customStyle="1" w:styleId="Textbody">
    <w:name w:val="Text body"/>
    <w:basedOn w:val="Normale"/>
    <w:rsid w:val="005F5F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F5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5F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5FE0"/>
    <w:rPr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C66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7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2011B3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49545B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9545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9545B"/>
    <w:rPr>
      <w:color w:val="0563C1" w:themeColor="hyperlink"/>
      <w:u w:val="single"/>
    </w:rPr>
  </w:style>
  <w:style w:type="paragraph" w:customStyle="1" w:styleId="Default">
    <w:name w:val="Default"/>
    <w:rsid w:val="006B1E1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30A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617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274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D1A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FD1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1A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FD1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symail.aslcremona.it/EASYMAIL/ATT/00176ef37d62cbe76b3af112580655fd/2479f519098b5d7291321691b414bad5/cid/3/image00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ad0605-55f4-4c5c-866a-0add85113a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DEFB524BD1B64E9EB9534DB0DCF8A2" ma:contentTypeVersion="10" ma:contentTypeDescription="Creare un nuovo documento." ma:contentTypeScope="" ma:versionID="d109a8224115a6a8c5551ec33620ed16">
  <xsd:schema xmlns:xsd="http://www.w3.org/2001/XMLSchema" xmlns:xs="http://www.w3.org/2001/XMLSchema" xmlns:p="http://schemas.microsoft.com/office/2006/metadata/properties" xmlns:ns3="55ad0605-55f4-4c5c-866a-0add85113acd" xmlns:ns4="fb6df861-1f50-4ec3-a697-cc00c6d00fb6" targetNamespace="http://schemas.microsoft.com/office/2006/metadata/properties" ma:root="true" ma:fieldsID="553cfafeeb61015f9339e7c3c9bffa52" ns3:_="" ns4:_="">
    <xsd:import namespace="55ad0605-55f4-4c5c-866a-0add85113acd"/>
    <xsd:import namespace="fb6df861-1f50-4ec3-a697-cc00c6d00f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d0605-55f4-4c5c-866a-0add85113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f861-1f50-4ec3-a697-cc00c6d00f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BF3EA-5F4F-4D89-8441-8EEA4223E9B5}">
  <ds:schemaRefs>
    <ds:schemaRef ds:uri="http://schemas.microsoft.com/office/2006/metadata/properties"/>
    <ds:schemaRef ds:uri="http://schemas.microsoft.com/office/infopath/2007/PartnerControls"/>
    <ds:schemaRef ds:uri="55ad0605-55f4-4c5c-866a-0add85113acd"/>
  </ds:schemaRefs>
</ds:datastoreItem>
</file>

<file path=customXml/itemProps2.xml><?xml version="1.0" encoding="utf-8"?>
<ds:datastoreItem xmlns:ds="http://schemas.openxmlformats.org/officeDocument/2006/customXml" ds:itemID="{513CB847-0471-476E-9091-6ABCBB1BE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d0605-55f4-4c5c-866a-0add85113acd"/>
    <ds:schemaRef ds:uri="fb6df861-1f50-4ec3-a697-cc00c6d00f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F99E8A-FD19-42E0-AE49-6C32FCF6E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8B305C-6573-4128-A5DD-8F2B18E4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Bissa Liliana</dc:creator>
  <cp:keywords/>
  <dc:description/>
  <cp:lastModifiedBy>Martignoni Sonia</cp:lastModifiedBy>
  <cp:revision>5</cp:revision>
  <cp:lastPrinted>2023-01-18T08:49:00Z</cp:lastPrinted>
  <dcterms:created xsi:type="dcterms:W3CDTF">2023-09-01T11:52:00Z</dcterms:created>
  <dcterms:modified xsi:type="dcterms:W3CDTF">2023-09-13T11:32:00Z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0x010100EADEFB524BD1B64E9EB9534DB0DCF8A2</vt:lpwstr>
  </property>
</Properties>
</file>